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ABF0B" w14:textId="77777777" w:rsidR="0003094E" w:rsidRDefault="0003094E" w:rsidP="00A55071">
      <w:pPr>
        <w:autoSpaceDE w:val="0"/>
        <w:autoSpaceDN w:val="0"/>
        <w:adjustRightInd w:val="0"/>
        <w:spacing w:after="0" w:line="240" w:lineRule="auto"/>
        <w:ind w:right="-227"/>
        <w:rPr>
          <w:rFonts w:ascii="FSAldrin-Medium" w:hAnsi="FSAldrin-Medium" w:cs="FSAldrin-Medium"/>
          <w:b/>
          <w:bCs/>
          <w:color w:val="002060"/>
          <w:sz w:val="32"/>
          <w:szCs w:val="32"/>
        </w:rPr>
      </w:pPr>
    </w:p>
    <w:p w14:paraId="5679EEDF" w14:textId="77777777" w:rsidR="0003094E" w:rsidRDefault="0003094E" w:rsidP="00A55071">
      <w:pPr>
        <w:autoSpaceDE w:val="0"/>
        <w:autoSpaceDN w:val="0"/>
        <w:adjustRightInd w:val="0"/>
        <w:spacing w:after="0" w:line="240" w:lineRule="auto"/>
        <w:ind w:right="-227"/>
        <w:rPr>
          <w:rFonts w:ascii="FSAldrin-Medium" w:hAnsi="FSAldrin-Medium" w:cs="FSAldrin-Medium"/>
          <w:b/>
          <w:bCs/>
          <w:color w:val="002060"/>
          <w:sz w:val="32"/>
          <w:szCs w:val="32"/>
        </w:rPr>
      </w:pPr>
    </w:p>
    <w:p w14:paraId="58578E68" w14:textId="77777777" w:rsidR="0003094E" w:rsidRDefault="0003094E" w:rsidP="00A55071">
      <w:pPr>
        <w:autoSpaceDE w:val="0"/>
        <w:autoSpaceDN w:val="0"/>
        <w:adjustRightInd w:val="0"/>
        <w:spacing w:after="0" w:line="240" w:lineRule="auto"/>
        <w:ind w:right="-227"/>
        <w:rPr>
          <w:rFonts w:ascii="FSAldrin-Medium" w:hAnsi="FSAldrin-Medium" w:cs="FSAldrin-Medium"/>
          <w:b/>
          <w:bCs/>
          <w:color w:val="002060"/>
          <w:sz w:val="32"/>
          <w:szCs w:val="32"/>
        </w:rPr>
      </w:pPr>
    </w:p>
    <w:p w14:paraId="1FACD4C1" w14:textId="77777777" w:rsidR="0003094E" w:rsidRDefault="0003094E" w:rsidP="00A55071">
      <w:pPr>
        <w:autoSpaceDE w:val="0"/>
        <w:autoSpaceDN w:val="0"/>
        <w:adjustRightInd w:val="0"/>
        <w:spacing w:after="0" w:line="240" w:lineRule="auto"/>
        <w:ind w:right="-227"/>
        <w:rPr>
          <w:rFonts w:ascii="FSAldrin-Medium" w:hAnsi="FSAldrin-Medium" w:cs="FSAldrin-Medium"/>
          <w:b/>
          <w:bCs/>
          <w:color w:val="002060"/>
          <w:sz w:val="32"/>
          <w:szCs w:val="32"/>
        </w:rPr>
      </w:pPr>
    </w:p>
    <w:p w14:paraId="58B0D75C" w14:textId="31FF0698" w:rsidR="00C52269" w:rsidRDefault="0003094E" w:rsidP="00A55071">
      <w:pPr>
        <w:autoSpaceDE w:val="0"/>
        <w:autoSpaceDN w:val="0"/>
        <w:adjustRightInd w:val="0"/>
        <w:spacing w:after="0" w:line="240" w:lineRule="auto"/>
        <w:ind w:right="-227"/>
        <w:rPr>
          <w:rFonts w:ascii="FSAldrin-Medium" w:hAnsi="FSAldrin-Medium" w:cs="FSAldrin-Medium"/>
          <w:b/>
          <w:bCs/>
          <w:color w:val="002060"/>
          <w:sz w:val="32"/>
          <w:szCs w:val="32"/>
        </w:rPr>
      </w:pPr>
      <w:r>
        <w:rPr>
          <w:rFonts w:ascii="FSAldrin-Medium" w:hAnsi="FSAldrin-Medium" w:cs="FSAldrin-Medium"/>
          <w:b/>
          <w:bCs/>
          <w:color w:val="002060"/>
          <w:sz w:val="32"/>
          <w:szCs w:val="32"/>
        </w:rPr>
        <w:t>C</w:t>
      </w:r>
      <w:r w:rsidR="00C52269">
        <w:rPr>
          <w:rFonts w:ascii="FSAldrin-Medium" w:hAnsi="FSAldrin-Medium" w:cs="FSAldrin-Medium"/>
          <w:b/>
          <w:bCs/>
          <w:color w:val="002060"/>
          <w:sz w:val="32"/>
          <w:szCs w:val="32"/>
        </w:rPr>
        <w:t xml:space="preserve">armarthenshire Tourism </w:t>
      </w:r>
      <w:r w:rsidR="007C709D">
        <w:rPr>
          <w:rFonts w:ascii="FSAldrin-Medium" w:hAnsi="FSAldrin-Medium" w:cs="FSAldrin-Medium"/>
          <w:b/>
          <w:bCs/>
          <w:color w:val="002060"/>
          <w:sz w:val="32"/>
          <w:szCs w:val="32"/>
        </w:rPr>
        <w:t xml:space="preserve">and Business </w:t>
      </w:r>
      <w:r w:rsidR="00C52269">
        <w:rPr>
          <w:rFonts w:ascii="FSAldrin-Medium" w:hAnsi="FSAldrin-Medium" w:cs="FSAldrin-Medium"/>
          <w:b/>
          <w:bCs/>
          <w:color w:val="002060"/>
          <w:sz w:val="32"/>
          <w:szCs w:val="32"/>
        </w:rPr>
        <w:t>Roadshow</w:t>
      </w:r>
    </w:p>
    <w:p w14:paraId="1342C1DC" w14:textId="77777777" w:rsidR="00C52269" w:rsidRDefault="00C52269" w:rsidP="00A55071">
      <w:pPr>
        <w:autoSpaceDE w:val="0"/>
        <w:autoSpaceDN w:val="0"/>
        <w:adjustRightInd w:val="0"/>
        <w:spacing w:after="0" w:line="240" w:lineRule="auto"/>
        <w:ind w:left="283" w:right="-227"/>
      </w:pPr>
    </w:p>
    <w:p w14:paraId="0313DBCF" w14:textId="0E2E66FB" w:rsidR="00C52269" w:rsidRPr="000C2352" w:rsidRDefault="00C52269" w:rsidP="00A55071">
      <w:pPr>
        <w:shd w:val="clear" w:color="auto" w:fill="FFFFFF"/>
        <w:spacing w:after="150" w:line="240" w:lineRule="auto"/>
        <w:ind w:right="-227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0C235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These </w:t>
      </w:r>
      <w:r w:rsidR="001C20DA">
        <w:rPr>
          <w:rFonts w:eastAsia="Times New Roman" w:cstheme="minorHAnsi"/>
          <w:color w:val="000000"/>
          <w:sz w:val="20"/>
          <w:szCs w:val="20"/>
          <w:lang w:eastAsia="en-GB"/>
        </w:rPr>
        <w:t xml:space="preserve">20 minute one on one </w:t>
      </w:r>
      <w:r w:rsidRPr="000C2352">
        <w:rPr>
          <w:rFonts w:eastAsia="Times New Roman" w:cstheme="minorHAnsi"/>
          <w:color w:val="000000"/>
          <w:sz w:val="20"/>
          <w:szCs w:val="20"/>
          <w:lang w:eastAsia="en-GB"/>
        </w:rPr>
        <w:t>sessions are free to attend</w:t>
      </w:r>
      <w:r w:rsidR="00C900DC">
        <w:rPr>
          <w:rFonts w:eastAsia="Times New Roman" w:cstheme="minorHAnsi"/>
          <w:color w:val="000000"/>
          <w:sz w:val="20"/>
          <w:szCs w:val="20"/>
          <w:lang w:eastAsia="en-GB"/>
        </w:rPr>
        <w:t>,</w:t>
      </w:r>
      <w:r w:rsidR="0042332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available on a first come first served basis</w:t>
      </w:r>
      <w:r w:rsidRPr="000C235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but must be pre-booked. </w:t>
      </w:r>
      <w:r w:rsidR="0042332D">
        <w:rPr>
          <w:rFonts w:eastAsia="Times New Roman" w:cstheme="minorHAnsi"/>
          <w:color w:val="000000"/>
          <w:sz w:val="20"/>
          <w:szCs w:val="20"/>
          <w:lang w:eastAsia="en-GB"/>
        </w:rPr>
        <w:t>P</w:t>
      </w:r>
      <w:r w:rsidRPr="000C2352">
        <w:rPr>
          <w:rFonts w:eastAsia="Times New Roman" w:cstheme="minorHAnsi"/>
          <w:color w:val="000000"/>
          <w:sz w:val="20"/>
          <w:szCs w:val="20"/>
          <w:lang w:eastAsia="en-GB"/>
        </w:rPr>
        <w:t>lease</w:t>
      </w:r>
      <w:r w:rsidR="00A55071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302791">
        <w:rPr>
          <w:rFonts w:eastAsia="Times New Roman" w:cstheme="minorHAnsi"/>
          <w:color w:val="000000"/>
          <w:sz w:val="20"/>
          <w:szCs w:val="20"/>
          <w:lang w:eastAsia="en-GB"/>
        </w:rPr>
        <w:t xml:space="preserve">respond to this </w:t>
      </w:r>
      <w:r w:rsidRPr="000C2352">
        <w:rPr>
          <w:rFonts w:eastAsia="Times New Roman" w:cstheme="minorHAnsi"/>
          <w:color w:val="000000"/>
          <w:sz w:val="20"/>
          <w:szCs w:val="20"/>
          <w:lang w:eastAsia="en-GB"/>
        </w:rPr>
        <w:t>ema</w:t>
      </w:r>
      <w:r w:rsidR="00302791">
        <w:rPr>
          <w:rFonts w:eastAsia="Times New Roman" w:cstheme="minorHAnsi"/>
          <w:color w:val="000000"/>
          <w:sz w:val="20"/>
          <w:szCs w:val="20"/>
          <w:lang w:eastAsia="en-GB"/>
        </w:rPr>
        <w:t>il</w:t>
      </w:r>
      <w:r w:rsidRPr="000C2352">
        <w:rPr>
          <w:rFonts w:eastAsia="Times New Roman" w:cstheme="minorHAnsi"/>
          <w:color w:val="000000"/>
          <w:sz w:val="20"/>
          <w:szCs w:val="20"/>
          <w:lang w:eastAsia="en-GB"/>
        </w:rPr>
        <w:t> </w:t>
      </w:r>
      <w:r w:rsidR="0034371A">
        <w:rPr>
          <w:rFonts w:eastAsia="Times New Roman" w:cstheme="minorHAnsi"/>
          <w:color w:val="000000"/>
          <w:sz w:val="20"/>
          <w:szCs w:val="20"/>
          <w:lang w:eastAsia="en-GB"/>
        </w:rPr>
        <w:t>by</w:t>
      </w:r>
      <w:r w:rsidR="00EF2F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confirming your name and busines</w:t>
      </w:r>
      <w:r w:rsidR="003855D0">
        <w:rPr>
          <w:rFonts w:eastAsia="Times New Roman" w:cstheme="minorHAnsi"/>
          <w:color w:val="000000"/>
          <w:sz w:val="20"/>
          <w:szCs w:val="20"/>
          <w:lang w:eastAsia="en-GB"/>
        </w:rPr>
        <w:t>s and completing the table below.</w:t>
      </w:r>
    </w:p>
    <w:p w14:paraId="7BC4A631" w14:textId="167435E7" w:rsidR="00DA1025" w:rsidRDefault="00C52269" w:rsidP="00165737">
      <w:pPr>
        <w:shd w:val="clear" w:color="auto" w:fill="FFFFFF"/>
        <w:spacing w:after="150" w:line="240" w:lineRule="auto"/>
        <w:ind w:right="-227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0C2352">
        <w:rPr>
          <w:rFonts w:eastAsia="Times New Roman" w:cstheme="minorHAnsi"/>
          <w:color w:val="000000"/>
          <w:sz w:val="20"/>
          <w:szCs w:val="20"/>
          <w:lang w:eastAsia="en-GB"/>
        </w:rPr>
        <w:t>You will</w:t>
      </w:r>
      <w:r w:rsidR="003855D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then</w:t>
      </w:r>
      <w:r w:rsidRPr="000C235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be contacted </w:t>
      </w:r>
      <w:r w:rsidR="0016573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by a council officer </w:t>
      </w:r>
      <w:r w:rsidRPr="000C2352">
        <w:rPr>
          <w:rFonts w:eastAsia="Times New Roman" w:cstheme="minorHAnsi"/>
          <w:color w:val="000000"/>
          <w:sz w:val="20"/>
          <w:szCs w:val="20"/>
          <w:lang w:eastAsia="en-GB"/>
        </w:rPr>
        <w:t>confirm</w:t>
      </w:r>
      <w:r w:rsidR="00165737">
        <w:rPr>
          <w:rFonts w:eastAsia="Times New Roman" w:cstheme="minorHAnsi"/>
          <w:color w:val="000000"/>
          <w:sz w:val="20"/>
          <w:szCs w:val="20"/>
          <w:lang w:eastAsia="en-GB"/>
        </w:rPr>
        <w:t>ing</w:t>
      </w:r>
      <w:r w:rsidRPr="000C235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your allocated time slots</w:t>
      </w:r>
      <w:r w:rsidR="003D75F0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  <w:r w:rsidRPr="000C235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All sessions must be booked in advance</w:t>
      </w:r>
      <w:r w:rsidR="0016573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</w:t>
      </w:r>
      <w:r w:rsidRPr="000C2352">
        <w:rPr>
          <w:rFonts w:eastAsia="Times New Roman" w:cstheme="minorHAnsi"/>
          <w:color w:val="000000"/>
          <w:sz w:val="20"/>
          <w:szCs w:val="20"/>
          <w:lang w:eastAsia="en-GB"/>
        </w:rPr>
        <w:t>s capacity is limited</w:t>
      </w:r>
      <w:r w:rsidR="00165737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  <w:r w:rsidRPr="000C235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</w:p>
    <w:p w14:paraId="4128BD4C" w14:textId="2803F0AB" w:rsidR="005925BA" w:rsidRDefault="005925BA" w:rsidP="00165737">
      <w:pPr>
        <w:shd w:val="clear" w:color="auto" w:fill="FFFFFF"/>
        <w:spacing w:after="150" w:line="240" w:lineRule="auto"/>
        <w:ind w:right="-227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>Name:</w:t>
      </w:r>
    </w:p>
    <w:p w14:paraId="0D80C10C" w14:textId="732E6CCD" w:rsidR="005925BA" w:rsidRDefault="005925BA" w:rsidP="00165737">
      <w:pPr>
        <w:shd w:val="clear" w:color="auto" w:fill="FFFFFF"/>
        <w:spacing w:after="150" w:line="240" w:lineRule="auto"/>
        <w:ind w:right="-227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>Business/Organisation:</w:t>
      </w:r>
    </w:p>
    <w:p w14:paraId="401A2782" w14:textId="1C1E0706" w:rsidR="005925BA" w:rsidRPr="000C2352" w:rsidRDefault="005925BA" w:rsidP="00165737">
      <w:pPr>
        <w:shd w:val="clear" w:color="auto" w:fill="FFFFFF"/>
        <w:spacing w:after="150" w:line="240" w:lineRule="auto"/>
        <w:ind w:right="-227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>Contact details:</w:t>
      </w:r>
    </w:p>
    <w:tbl>
      <w:tblPr>
        <w:tblStyle w:val="TableGrid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276"/>
        <w:gridCol w:w="1276"/>
        <w:gridCol w:w="1276"/>
      </w:tblGrid>
      <w:tr w:rsidR="00263FF1" w:rsidRPr="000C2352" w14:paraId="5265D508" w14:textId="794A2B35" w:rsidTr="006365D7">
        <w:tc>
          <w:tcPr>
            <w:tcW w:w="2552" w:type="dxa"/>
            <w:shd w:val="clear" w:color="auto" w:fill="BFBFBF" w:themeFill="background1" w:themeFillShade="BF"/>
          </w:tcPr>
          <w:p w14:paraId="7EB492D7" w14:textId="61F8F19F" w:rsidR="00263FF1" w:rsidRPr="000C2352" w:rsidRDefault="00263FF1" w:rsidP="00F238D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C2352">
              <w:rPr>
                <w:rFonts w:cstheme="minorHAnsi"/>
                <w:b/>
                <w:bCs/>
                <w:sz w:val="20"/>
                <w:szCs w:val="20"/>
              </w:rPr>
              <w:t xml:space="preserve">CCC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0723AF6" w14:textId="17497F6E" w:rsidR="00263FF1" w:rsidRPr="000C2352" w:rsidRDefault="00263FF1" w:rsidP="00F238D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Yes / No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94CEF1E" w14:textId="1DB1DAB0" w:rsidR="00263FF1" w:rsidRPr="000C2352" w:rsidRDefault="00E5789C" w:rsidP="00F238D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="006365D7">
              <w:rPr>
                <w:rFonts w:cstheme="minorHAnsi"/>
                <w:b/>
                <w:bCs/>
                <w:sz w:val="20"/>
                <w:szCs w:val="20"/>
              </w:rPr>
              <w:t>:00</w:t>
            </w:r>
            <w:r w:rsidR="0045733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45733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12:30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77E4690" w14:textId="2EB9A6E6" w:rsidR="00263FF1" w:rsidRPr="000C2352" w:rsidRDefault="00E5789C" w:rsidP="00F238D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12:30</w:t>
            </w:r>
            <w:r w:rsidR="00457336">
              <w:rPr>
                <w:rFonts w:cstheme="minorHAnsi"/>
                <w:b/>
                <w:bCs/>
                <w:sz w:val="20"/>
                <w:szCs w:val="20"/>
              </w:rPr>
              <w:t xml:space="preserve"> -14:30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D68825F" w14:textId="1DC2B219" w:rsidR="00263FF1" w:rsidRPr="000C2352" w:rsidRDefault="00457336" w:rsidP="00F238D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14:30</w:t>
            </w:r>
            <w:r w:rsidR="006365D7">
              <w:rPr>
                <w:rFonts w:cstheme="minorHAnsi"/>
                <w:b/>
                <w:bCs/>
                <w:sz w:val="20"/>
                <w:szCs w:val="20"/>
              </w:rPr>
              <w:t>-16:00</w:t>
            </w:r>
          </w:p>
        </w:tc>
      </w:tr>
      <w:tr w:rsidR="00263FF1" w:rsidRPr="000C2352" w14:paraId="69F0DA28" w14:textId="78BDF9A7" w:rsidTr="006365D7">
        <w:trPr>
          <w:trHeight w:val="410"/>
        </w:trPr>
        <w:tc>
          <w:tcPr>
            <w:tcW w:w="2552" w:type="dxa"/>
          </w:tcPr>
          <w:p w14:paraId="27AA8221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4FC3D1A" w14:textId="515E7D4E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C2352">
              <w:rPr>
                <w:rFonts w:cstheme="minorHAnsi"/>
                <w:sz w:val="20"/>
                <w:szCs w:val="20"/>
              </w:rPr>
              <w:t>Tourism</w:t>
            </w:r>
            <w:r>
              <w:rPr>
                <w:rFonts w:cstheme="minorHAnsi"/>
                <w:sz w:val="20"/>
                <w:szCs w:val="20"/>
              </w:rPr>
              <w:t xml:space="preserve"> Development</w:t>
            </w:r>
            <w:r w:rsidRPr="000C235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2BC0CF7C" w14:textId="77777777" w:rsidR="00263FF1" w:rsidRPr="000C2352" w:rsidRDefault="00263FF1" w:rsidP="00F238D0">
            <w:pPr>
              <w:pStyle w:val="ListParagraph"/>
              <w:ind w:left="417"/>
              <w:rPr>
                <w:rFonts w:cstheme="minorHAnsi"/>
                <w:sz w:val="20"/>
                <w:szCs w:val="20"/>
              </w:rPr>
            </w:pPr>
          </w:p>
          <w:p w14:paraId="1EE49500" w14:textId="6C6E4B64" w:rsidR="00263FF1" w:rsidRPr="000C2352" w:rsidRDefault="00263FF1" w:rsidP="00F238D0">
            <w:pPr>
              <w:pStyle w:val="ListParagraph"/>
              <w:ind w:left="41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34E962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EA19EA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1F780D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263FF1" w:rsidRPr="000C2352" w14:paraId="5C97A1EB" w14:textId="2B29E4C4" w:rsidTr="006365D7">
        <w:trPr>
          <w:trHeight w:val="531"/>
        </w:trPr>
        <w:tc>
          <w:tcPr>
            <w:tcW w:w="2552" w:type="dxa"/>
          </w:tcPr>
          <w:p w14:paraId="4DB2CFDD" w14:textId="77777777" w:rsidR="00263FF1" w:rsidRPr="000C2352" w:rsidRDefault="00263FF1" w:rsidP="00F238D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FDD22E1" w14:textId="4C05BEEE" w:rsidR="00263FF1" w:rsidRPr="000C2352" w:rsidRDefault="00263FF1" w:rsidP="00F238D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C2352">
              <w:rPr>
                <w:rFonts w:cstheme="minorHAnsi"/>
                <w:sz w:val="20"/>
                <w:szCs w:val="20"/>
              </w:rPr>
              <w:t>Licensing</w:t>
            </w:r>
          </w:p>
        </w:tc>
        <w:tc>
          <w:tcPr>
            <w:tcW w:w="1984" w:type="dxa"/>
          </w:tcPr>
          <w:p w14:paraId="41900A86" w14:textId="77777777" w:rsidR="00263FF1" w:rsidRPr="000C2352" w:rsidRDefault="00263FF1" w:rsidP="00F238D0">
            <w:pPr>
              <w:pStyle w:val="ListParagraph"/>
              <w:ind w:left="417"/>
              <w:rPr>
                <w:rFonts w:cstheme="minorHAnsi"/>
                <w:sz w:val="20"/>
                <w:szCs w:val="20"/>
              </w:rPr>
            </w:pPr>
          </w:p>
          <w:p w14:paraId="4DF08906" w14:textId="666964FE" w:rsidR="00263FF1" w:rsidRPr="000C2352" w:rsidRDefault="00263FF1" w:rsidP="00F238D0">
            <w:pPr>
              <w:pStyle w:val="ListParagraph"/>
              <w:ind w:left="41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C59CEC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21D93B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3A00AF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263FF1" w:rsidRPr="000C2352" w14:paraId="48DE81D9" w14:textId="5A616EDC" w:rsidTr="006365D7">
        <w:trPr>
          <w:trHeight w:val="553"/>
        </w:trPr>
        <w:tc>
          <w:tcPr>
            <w:tcW w:w="2552" w:type="dxa"/>
          </w:tcPr>
          <w:p w14:paraId="402BAD61" w14:textId="77777777" w:rsidR="00263FF1" w:rsidRPr="000C2352" w:rsidRDefault="00263FF1" w:rsidP="00F238D0">
            <w:pPr>
              <w:pStyle w:val="NoSpacing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58CEB1" w14:textId="5C9E25BB" w:rsidR="00263FF1" w:rsidRPr="00211B1F" w:rsidRDefault="00263FF1" w:rsidP="00211B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Recycling</w:t>
            </w:r>
          </w:p>
          <w:p w14:paraId="66A7497D" w14:textId="71F2C412" w:rsidR="00263FF1" w:rsidRPr="000C2352" w:rsidRDefault="00263FF1" w:rsidP="00F238D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BB25CA" w14:textId="77777777" w:rsidR="00263FF1" w:rsidRPr="000C2352" w:rsidRDefault="00263FF1" w:rsidP="00F238D0">
            <w:pPr>
              <w:pStyle w:val="ListParagraph"/>
              <w:ind w:left="417"/>
              <w:rPr>
                <w:rFonts w:cstheme="minorHAnsi"/>
                <w:sz w:val="20"/>
                <w:szCs w:val="20"/>
              </w:rPr>
            </w:pPr>
          </w:p>
          <w:p w14:paraId="41391C49" w14:textId="77777777" w:rsidR="00263FF1" w:rsidRPr="000C2352" w:rsidRDefault="00263FF1" w:rsidP="00211B1F">
            <w:pPr>
              <w:pStyle w:val="ListParagraph"/>
              <w:ind w:left="41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FEFE13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660BC6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E6CDF1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263FF1" w:rsidRPr="000C2352" w14:paraId="0292D4D9" w14:textId="076D1E32" w:rsidTr="006365D7">
        <w:trPr>
          <w:trHeight w:val="552"/>
        </w:trPr>
        <w:tc>
          <w:tcPr>
            <w:tcW w:w="2552" w:type="dxa"/>
          </w:tcPr>
          <w:p w14:paraId="1B283049" w14:textId="77777777" w:rsidR="00263FF1" w:rsidRPr="000C2352" w:rsidRDefault="00263FF1" w:rsidP="00F238D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FD11AD0" w14:textId="32305E0A" w:rsidR="00263FF1" w:rsidRPr="000C2352" w:rsidRDefault="00263FF1" w:rsidP="00F238D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C2352">
              <w:rPr>
                <w:rFonts w:cstheme="minorHAnsi"/>
                <w:sz w:val="20"/>
                <w:szCs w:val="20"/>
              </w:rPr>
              <w:t>Business</w:t>
            </w:r>
            <w:r w:rsidR="00345183">
              <w:rPr>
                <w:rFonts w:cstheme="minorHAnsi"/>
                <w:sz w:val="20"/>
                <w:szCs w:val="20"/>
              </w:rPr>
              <w:t xml:space="preserve"> </w:t>
            </w:r>
            <w:r w:rsidR="00952275">
              <w:rPr>
                <w:rFonts w:cstheme="minorHAnsi"/>
                <w:sz w:val="20"/>
                <w:szCs w:val="20"/>
              </w:rPr>
              <w:t>Support</w:t>
            </w:r>
          </w:p>
        </w:tc>
        <w:tc>
          <w:tcPr>
            <w:tcW w:w="1984" w:type="dxa"/>
          </w:tcPr>
          <w:p w14:paraId="43FE838A" w14:textId="77777777" w:rsidR="00263FF1" w:rsidRPr="000C2352" w:rsidRDefault="00263FF1" w:rsidP="00F238D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16092738" w14:textId="49A47001" w:rsidR="00263FF1" w:rsidRPr="000C2352" w:rsidRDefault="00263FF1" w:rsidP="00F238D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C2352">
              <w:rPr>
                <w:rFonts w:cstheme="minorHAnsi"/>
                <w:sz w:val="20"/>
                <w:szCs w:val="20"/>
              </w:rPr>
              <w:t xml:space="preserve">          </w:t>
            </w:r>
          </w:p>
        </w:tc>
        <w:tc>
          <w:tcPr>
            <w:tcW w:w="1276" w:type="dxa"/>
          </w:tcPr>
          <w:p w14:paraId="783239E6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E4335A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2C19BE" w14:textId="77777777" w:rsidR="00263FF1" w:rsidRPr="000C2352" w:rsidRDefault="00263FF1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D05AD" w:rsidRPr="000C2352" w14:paraId="1553E83C" w14:textId="77777777" w:rsidTr="006365D7">
        <w:trPr>
          <w:trHeight w:val="548"/>
        </w:trPr>
        <w:tc>
          <w:tcPr>
            <w:tcW w:w="2552" w:type="dxa"/>
          </w:tcPr>
          <w:p w14:paraId="6B5203BA" w14:textId="77777777" w:rsidR="00221E7C" w:rsidRDefault="00221E7C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C211C48" w14:textId="55BDBEEA" w:rsidR="00ED05AD" w:rsidRPr="00221E7C" w:rsidRDefault="00221E7C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1E7C">
              <w:rPr>
                <w:rFonts w:cstheme="minorHAnsi"/>
                <w:sz w:val="20"/>
                <w:szCs w:val="20"/>
              </w:rPr>
              <w:t>Communities for work</w:t>
            </w:r>
          </w:p>
        </w:tc>
        <w:tc>
          <w:tcPr>
            <w:tcW w:w="1984" w:type="dxa"/>
          </w:tcPr>
          <w:p w14:paraId="4D46EE44" w14:textId="77777777" w:rsidR="00ED05AD" w:rsidRPr="000C2352" w:rsidRDefault="00ED05AD" w:rsidP="00F238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2F8723" w14:textId="77777777" w:rsidR="00ED05AD" w:rsidRPr="000C2352" w:rsidRDefault="00ED05AD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601AC9" w14:textId="77777777" w:rsidR="00ED05AD" w:rsidRPr="000C2352" w:rsidRDefault="00ED05AD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F07F64" w14:textId="77777777" w:rsidR="00ED05AD" w:rsidRPr="000C2352" w:rsidRDefault="00ED05AD" w:rsidP="00F238D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4C64BB78" w14:textId="6E4142E9" w:rsidR="00556DF4" w:rsidRPr="000C2352" w:rsidRDefault="00556DF4" w:rsidP="009B0D04">
      <w:pPr>
        <w:spacing w:line="276" w:lineRule="auto"/>
        <w:rPr>
          <w:rFonts w:cstheme="minorHAnsi"/>
          <w:sz w:val="20"/>
          <w:szCs w:val="20"/>
        </w:rPr>
      </w:pPr>
    </w:p>
    <w:sectPr w:rsidR="00556DF4" w:rsidRPr="000C2352" w:rsidSect="00A77A6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F7C40" w14:textId="77777777" w:rsidR="00A77A67" w:rsidRDefault="00A77A67" w:rsidP="00C109CA">
      <w:pPr>
        <w:spacing w:after="0" w:line="240" w:lineRule="auto"/>
      </w:pPr>
      <w:r>
        <w:separator/>
      </w:r>
    </w:p>
  </w:endnote>
  <w:endnote w:type="continuationSeparator" w:id="0">
    <w:p w14:paraId="4195E2D4" w14:textId="77777777" w:rsidR="00A77A67" w:rsidRDefault="00A77A67" w:rsidP="00C1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SAldrin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1DF76" w14:textId="74E494B2" w:rsidR="00FE2E20" w:rsidRDefault="00FE2E20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02976CA" wp14:editId="407E8F38">
          <wp:simplePos x="0" y="0"/>
          <wp:positionH relativeFrom="page">
            <wp:align>center</wp:align>
          </wp:positionH>
          <wp:positionV relativeFrom="paragraph">
            <wp:posOffset>-390305</wp:posOffset>
          </wp:positionV>
          <wp:extent cx="7574400" cy="979200"/>
          <wp:effectExtent l="0" t="0" r="0" b="0"/>
          <wp:wrapNone/>
          <wp:docPr id="22" name="Picture 2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1DF0E" w14:textId="1EB091F7" w:rsidR="0004316C" w:rsidRPr="00F26288" w:rsidRDefault="00FA6E0A" w:rsidP="00F26288">
    <w:pPr>
      <w:pStyle w:val="Foot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76DC847F" wp14:editId="0CD847BE">
          <wp:simplePos x="0" y="0"/>
          <wp:positionH relativeFrom="page">
            <wp:align>center</wp:align>
          </wp:positionH>
          <wp:positionV relativeFrom="paragraph">
            <wp:posOffset>-367146</wp:posOffset>
          </wp:positionV>
          <wp:extent cx="7567200" cy="979200"/>
          <wp:effectExtent l="0" t="0" r="0" b="0"/>
          <wp:wrapNone/>
          <wp:docPr id="74" name="Picture 7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F55DC" w14:textId="77777777" w:rsidR="00A77A67" w:rsidRDefault="00A77A67" w:rsidP="00C109CA">
      <w:pPr>
        <w:spacing w:after="0" w:line="240" w:lineRule="auto"/>
      </w:pPr>
      <w:r>
        <w:separator/>
      </w:r>
    </w:p>
  </w:footnote>
  <w:footnote w:type="continuationSeparator" w:id="0">
    <w:p w14:paraId="08586AD5" w14:textId="77777777" w:rsidR="00A77A67" w:rsidRDefault="00A77A67" w:rsidP="00C10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8EB7D" w14:textId="3CEFDF4C" w:rsidR="00FE2E20" w:rsidRPr="00FE2E20" w:rsidRDefault="00FE2E20" w:rsidP="00FE2E20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9564D8F" wp14:editId="4D4B3EB0">
          <wp:simplePos x="0" y="0"/>
          <wp:positionH relativeFrom="page">
            <wp:posOffset>22802</wp:posOffset>
          </wp:positionH>
          <wp:positionV relativeFrom="paragraph">
            <wp:posOffset>-439420</wp:posOffset>
          </wp:positionV>
          <wp:extent cx="7567200" cy="8748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F9280" w14:textId="4C86BC2B" w:rsidR="0004316C" w:rsidRDefault="0084636F" w:rsidP="000C2C8F">
    <w:pPr>
      <w:pStyle w:val="Header"/>
      <w:tabs>
        <w:tab w:val="clear" w:pos="4513"/>
        <w:tab w:val="clear" w:pos="9026"/>
        <w:tab w:val="left" w:pos="78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67ED8D58" wp14:editId="41C5CF25">
              <wp:simplePos x="0" y="0"/>
              <wp:positionH relativeFrom="margin">
                <wp:posOffset>-38100</wp:posOffset>
              </wp:positionH>
              <wp:positionV relativeFrom="paragraph">
                <wp:posOffset>207703</wp:posOffset>
              </wp:positionV>
              <wp:extent cx="3429000" cy="1404620"/>
              <wp:effectExtent l="0" t="0" r="0" b="825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07F152" w14:textId="3DB11A48" w:rsidR="00542914" w:rsidRDefault="004108BA" w:rsidP="008463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8"/>
                              <w:szCs w:val="48"/>
                            </w:rPr>
                            <w:t>Booking form</w:t>
                          </w:r>
                        </w:p>
                        <w:p w14:paraId="60368BAF" w14:textId="5F170300" w:rsidR="0084636F" w:rsidRPr="007C616A" w:rsidRDefault="00016603" w:rsidP="0084636F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  <w:t xml:space="preserve">Tourism </w:t>
                          </w:r>
                          <w:r w:rsidR="0003094E"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  <w:t xml:space="preserve">&amp; Business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  <w:t xml:space="preserve">Roadshow </w:t>
                          </w:r>
                          <w:r w:rsidR="0057423E"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  <w:t>202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  <w:t>4</w:t>
                          </w:r>
                          <w:r w:rsidR="0084636F" w:rsidRPr="007C616A"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ED8D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pt;margin-top:16.35pt;width:270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" stroked="f">
              <v:textbox style="mso-fit-shape-to-text:t">
                <w:txbxContent>
                  <w:p w14:paraId="2907F152" w14:textId="3DB11A48" w:rsidR="00542914" w:rsidRDefault="004108BA" w:rsidP="0084636F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8"/>
                        <w:szCs w:val="48"/>
                      </w:rPr>
                      <w:t>Booking form</w:t>
                    </w:r>
                  </w:p>
                  <w:p w14:paraId="60368BAF" w14:textId="5F170300" w:rsidR="0084636F" w:rsidRPr="007C616A" w:rsidRDefault="00016603" w:rsidP="0084636F">
                    <w:pPr>
                      <w:spacing w:after="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8"/>
                        <w:szCs w:val="28"/>
                      </w:rPr>
                      <w:t xml:space="preserve">Tourism </w:t>
                    </w:r>
                    <w:r w:rsidR="0003094E">
                      <w:rPr>
                        <w:rFonts w:ascii="Arial" w:hAnsi="Arial" w:cs="Arial"/>
                        <w:color w:val="000000" w:themeColor="text1"/>
                        <w:sz w:val="28"/>
                        <w:szCs w:val="28"/>
                      </w:rPr>
                      <w:t xml:space="preserve">&amp; Business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8"/>
                        <w:szCs w:val="28"/>
                      </w:rPr>
                      <w:t xml:space="preserve">Roadshow </w:t>
                    </w:r>
                    <w:r w:rsidR="0057423E">
                      <w:rPr>
                        <w:rFonts w:ascii="Arial" w:hAnsi="Arial" w:cs="Arial"/>
                        <w:color w:val="000000" w:themeColor="text1"/>
                        <w:sz w:val="28"/>
                        <w:szCs w:val="28"/>
                      </w:rPr>
                      <w:t>202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8"/>
                        <w:szCs w:val="28"/>
                      </w:rPr>
                      <w:t>4</w:t>
                    </w:r>
                    <w:r w:rsidR="0084636F" w:rsidRPr="007C616A">
                      <w:rPr>
                        <w:rFonts w:ascii="Arial" w:hAnsi="Arial" w:cs="Arial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A7746">
      <w:rPr>
        <w:noProof/>
      </w:rPr>
      <w:drawing>
        <wp:anchor distT="0" distB="0" distL="114300" distR="114300" simplePos="0" relativeHeight="251669504" behindDoc="1" locked="0" layoutInCell="1" allowOverlap="1" wp14:anchorId="6000A866" wp14:editId="685ECEF5">
          <wp:simplePos x="0" y="0"/>
          <wp:positionH relativeFrom="page">
            <wp:posOffset>-18646</wp:posOffset>
          </wp:positionH>
          <wp:positionV relativeFrom="page">
            <wp:posOffset>-693</wp:posOffset>
          </wp:positionV>
          <wp:extent cx="7574400" cy="1767600"/>
          <wp:effectExtent l="0" t="0" r="0" b="0"/>
          <wp:wrapNone/>
          <wp:docPr id="73" name="Picture 73" descr="A blue and white rectangular objec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 descr="A blue and white rectangular object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7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2C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4218"/>
    <w:multiLevelType w:val="hybridMultilevel"/>
    <w:tmpl w:val="8648E06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6BC4"/>
    <w:multiLevelType w:val="hybridMultilevel"/>
    <w:tmpl w:val="AE4AFB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3C8F"/>
    <w:multiLevelType w:val="hybridMultilevel"/>
    <w:tmpl w:val="AC1AD5AC"/>
    <w:lvl w:ilvl="0" w:tplc="20083AA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D4E24"/>
    <w:multiLevelType w:val="hybridMultilevel"/>
    <w:tmpl w:val="07407A04"/>
    <w:lvl w:ilvl="0" w:tplc="D8B8A3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968BA"/>
    <w:multiLevelType w:val="hybridMultilevel"/>
    <w:tmpl w:val="F89E5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3256C"/>
    <w:multiLevelType w:val="hybridMultilevel"/>
    <w:tmpl w:val="8FC05D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1FCA"/>
    <w:multiLevelType w:val="hybridMultilevel"/>
    <w:tmpl w:val="80C4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36DB"/>
    <w:multiLevelType w:val="hybridMultilevel"/>
    <w:tmpl w:val="601C9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16E64"/>
    <w:multiLevelType w:val="multilevel"/>
    <w:tmpl w:val="5E2C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4087C"/>
    <w:multiLevelType w:val="hybridMultilevel"/>
    <w:tmpl w:val="66FAE2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6C1C52"/>
    <w:multiLevelType w:val="multilevel"/>
    <w:tmpl w:val="401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CF7881"/>
    <w:multiLevelType w:val="hybridMultilevel"/>
    <w:tmpl w:val="8B70B55C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3FCE76E5"/>
    <w:multiLevelType w:val="hybridMultilevel"/>
    <w:tmpl w:val="82A2F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D6D63"/>
    <w:multiLevelType w:val="hybridMultilevel"/>
    <w:tmpl w:val="97D8AB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30555"/>
    <w:multiLevelType w:val="hybridMultilevel"/>
    <w:tmpl w:val="915C18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56EBF"/>
    <w:multiLevelType w:val="hybridMultilevel"/>
    <w:tmpl w:val="348C3F1E"/>
    <w:lvl w:ilvl="0" w:tplc="CB7C0E1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B8505160">
      <w:numFmt w:val="bullet"/>
      <w:lvlText w:val=""/>
      <w:lvlJc w:val="left"/>
      <w:pPr>
        <w:ind w:left="1800" w:hanging="720"/>
      </w:pPr>
      <w:rPr>
        <w:rFonts w:ascii="Symbol" w:eastAsiaTheme="minorHAns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44C5C"/>
    <w:multiLevelType w:val="hybridMultilevel"/>
    <w:tmpl w:val="4C3030D8"/>
    <w:lvl w:ilvl="0" w:tplc="E0F491E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12A8E"/>
    <w:multiLevelType w:val="hybridMultilevel"/>
    <w:tmpl w:val="9C6C4F1C"/>
    <w:lvl w:ilvl="0" w:tplc="E0F491E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B14AE"/>
    <w:multiLevelType w:val="hybridMultilevel"/>
    <w:tmpl w:val="8F506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17FF4"/>
    <w:multiLevelType w:val="hybridMultilevel"/>
    <w:tmpl w:val="F7ECD176"/>
    <w:lvl w:ilvl="0" w:tplc="E0F491E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329B2"/>
    <w:multiLevelType w:val="hybridMultilevel"/>
    <w:tmpl w:val="DBA85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188989">
    <w:abstractNumId w:val="19"/>
  </w:num>
  <w:num w:numId="2" w16cid:durableId="1758407228">
    <w:abstractNumId w:val="17"/>
  </w:num>
  <w:num w:numId="3" w16cid:durableId="2032804528">
    <w:abstractNumId w:val="16"/>
  </w:num>
  <w:num w:numId="4" w16cid:durableId="8067061">
    <w:abstractNumId w:val="12"/>
  </w:num>
  <w:num w:numId="5" w16cid:durableId="1356033319">
    <w:abstractNumId w:val="9"/>
  </w:num>
  <w:num w:numId="6" w16cid:durableId="1286233523">
    <w:abstractNumId w:val="20"/>
  </w:num>
  <w:num w:numId="7" w16cid:durableId="144274574">
    <w:abstractNumId w:val="18"/>
  </w:num>
  <w:num w:numId="8" w16cid:durableId="952324909">
    <w:abstractNumId w:val="6"/>
  </w:num>
  <w:num w:numId="9" w16cid:durableId="559026400">
    <w:abstractNumId w:val="2"/>
  </w:num>
  <w:num w:numId="10" w16cid:durableId="1423070747">
    <w:abstractNumId w:val="7"/>
  </w:num>
  <w:num w:numId="11" w16cid:durableId="1015498004">
    <w:abstractNumId w:val="15"/>
  </w:num>
  <w:num w:numId="12" w16cid:durableId="1290017233">
    <w:abstractNumId w:val="4"/>
  </w:num>
  <w:num w:numId="13" w16cid:durableId="1837304731">
    <w:abstractNumId w:val="3"/>
  </w:num>
  <w:num w:numId="14" w16cid:durableId="769736796">
    <w:abstractNumId w:val="10"/>
  </w:num>
  <w:num w:numId="15" w16cid:durableId="867529543">
    <w:abstractNumId w:val="11"/>
  </w:num>
  <w:num w:numId="16" w16cid:durableId="1392339704">
    <w:abstractNumId w:val="0"/>
  </w:num>
  <w:num w:numId="17" w16cid:durableId="427039687">
    <w:abstractNumId w:val="1"/>
  </w:num>
  <w:num w:numId="18" w16cid:durableId="1590263321">
    <w:abstractNumId w:val="14"/>
  </w:num>
  <w:num w:numId="19" w16cid:durableId="1984575993">
    <w:abstractNumId w:val="5"/>
  </w:num>
  <w:num w:numId="20" w16cid:durableId="731193699">
    <w:abstractNumId w:val="13"/>
  </w:num>
  <w:num w:numId="21" w16cid:durableId="2366722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CA"/>
    <w:rsid w:val="00016603"/>
    <w:rsid w:val="00023AD5"/>
    <w:rsid w:val="0003094E"/>
    <w:rsid w:val="0003229C"/>
    <w:rsid w:val="0004316C"/>
    <w:rsid w:val="00047463"/>
    <w:rsid w:val="00064EC9"/>
    <w:rsid w:val="000C2352"/>
    <w:rsid w:val="000C2C8F"/>
    <w:rsid w:val="000C5142"/>
    <w:rsid w:val="000C5205"/>
    <w:rsid w:val="000D5897"/>
    <w:rsid w:val="000F0D76"/>
    <w:rsid w:val="00117B6B"/>
    <w:rsid w:val="00163514"/>
    <w:rsid w:val="00165737"/>
    <w:rsid w:val="00173EBF"/>
    <w:rsid w:val="001B59A4"/>
    <w:rsid w:val="001C20DA"/>
    <w:rsid w:val="001E2768"/>
    <w:rsid w:val="001E4D3F"/>
    <w:rsid w:val="001F45B7"/>
    <w:rsid w:val="001F70B7"/>
    <w:rsid w:val="00211B1F"/>
    <w:rsid w:val="00217518"/>
    <w:rsid w:val="00221DF1"/>
    <w:rsid w:val="00221E7C"/>
    <w:rsid w:val="00224DC9"/>
    <w:rsid w:val="00263FF1"/>
    <w:rsid w:val="00274661"/>
    <w:rsid w:val="002B5AE5"/>
    <w:rsid w:val="002C1E78"/>
    <w:rsid w:val="002D754F"/>
    <w:rsid w:val="002E1A52"/>
    <w:rsid w:val="002E6B10"/>
    <w:rsid w:val="002F51E7"/>
    <w:rsid w:val="00302791"/>
    <w:rsid w:val="00324F56"/>
    <w:rsid w:val="0034371A"/>
    <w:rsid w:val="00345183"/>
    <w:rsid w:val="003855D0"/>
    <w:rsid w:val="00386AFE"/>
    <w:rsid w:val="003C51CC"/>
    <w:rsid w:val="003D4517"/>
    <w:rsid w:val="003D75F0"/>
    <w:rsid w:val="003E7274"/>
    <w:rsid w:val="003F6082"/>
    <w:rsid w:val="003F6E20"/>
    <w:rsid w:val="004108BA"/>
    <w:rsid w:val="0042332D"/>
    <w:rsid w:val="004251B2"/>
    <w:rsid w:val="00450311"/>
    <w:rsid w:val="00457336"/>
    <w:rsid w:val="00464D65"/>
    <w:rsid w:val="0048548F"/>
    <w:rsid w:val="004A2DDF"/>
    <w:rsid w:val="004D6FD0"/>
    <w:rsid w:val="004F4B51"/>
    <w:rsid w:val="00542914"/>
    <w:rsid w:val="00556DF4"/>
    <w:rsid w:val="0056305E"/>
    <w:rsid w:val="0057423E"/>
    <w:rsid w:val="005925BA"/>
    <w:rsid w:val="005A7746"/>
    <w:rsid w:val="005D64BF"/>
    <w:rsid w:val="005D695A"/>
    <w:rsid w:val="005F18B5"/>
    <w:rsid w:val="00615CF1"/>
    <w:rsid w:val="0063046F"/>
    <w:rsid w:val="006365D7"/>
    <w:rsid w:val="006556CC"/>
    <w:rsid w:val="00667ACC"/>
    <w:rsid w:val="00694251"/>
    <w:rsid w:val="0069767E"/>
    <w:rsid w:val="006D75EB"/>
    <w:rsid w:val="006E40D6"/>
    <w:rsid w:val="00720070"/>
    <w:rsid w:val="00724D41"/>
    <w:rsid w:val="00725255"/>
    <w:rsid w:val="00745E82"/>
    <w:rsid w:val="00764461"/>
    <w:rsid w:val="007C0891"/>
    <w:rsid w:val="007C709D"/>
    <w:rsid w:val="00820090"/>
    <w:rsid w:val="008242D9"/>
    <w:rsid w:val="00834D80"/>
    <w:rsid w:val="0084636F"/>
    <w:rsid w:val="00857554"/>
    <w:rsid w:val="00891F4B"/>
    <w:rsid w:val="00895CCE"/>
    <w:rsid w:val="008A6F26"/>
    <w:rsid w:val="008C3EDE"/>
    <w:rsid w:val="008C78DB"/>
    <w:rsid w:val="008E2E58"/>
    <w:rsid w:val="008F47DE"/>
    <w:rsid w:val="008F5B25"/>
    <w:rsid w:val="00911AD0"/>
    <w:rsid w:val="00932F94"/>
    <w:rsid w:val="00952275"/>
    <w:rsid w:val="00961CE1"/>
    <w:rsid w:val="00993C68"/>
    <w:rsid w:val="009947BA"/>
    <w:rsid w:val="009B0D04"/>
    <w:rsid w:val="009B5FE2"/>
    <w:rsid w:val="009D1B98"/>
    <w:rsid w:val="009E3113"/>
    <w:rsid w:val="009E6350"/>
    <w:rsid w:val="00A12F95"/>
    <w:rsid w:val="00A55071"/>
    <w:rsid w:val="00A661DD"/>
    <w:rsid w:val="00A700D4"/>
    <w:rsid w:val="00A711E9"/>
    <w:rsid w:val="00A74B19"/>
    <w:rsid w:val="00A77A67"/>
    <w:rsid w:val="00A850AD"/>
    <w:rsid w:val="00AA76FD"/>
    <w:rsid w:val="00B27184"/>
    <w:rsid w:val="00B33DA8"/>
    <w:rsid w:val="00B6004E"/>
    <w:rsid w:val="00BD4EC1"/>
    <w:rsid w:val="00BD6546"/>
    <w:rsid w:val="00BF6396"/>
    <w:rsid w:val="00C0695B"/>
    <w:rsid w:val="00C109CA"/>
    <w:rsid w:val="00C32EFB"/>
    <w:rsid w:val="00C371F8"/>
    <w:rsid w:val="00C52269"/>
    <w:rsid w:val="00C73388"/>
    <w:rsid w:val="00C805C3"/>
    <w:rsid w:val="00C900DC"/>
    <w:rsid w:val="00D0796F"/>
    <w:rsid w:val="00D12681"/>
    <w:rsid w:val="00D13515"/>
    <w:rsid w:val="00D56651"/>
    <w:rsid w:val="00D716CA"/>
    <w:rsid w:val="00D94EAB"/>
    <w:rsid w:val="00DA1025"/>
    <w:rsid w:val="00DE7277"/>
    <w:rsid w:val="00E35970"/>
    <w:rsid w:val="00E4048E"/>
    <w:rsid w:val="00E52200"/>
    <w:rsid w:val="00E5789C"/>
    <w:rsid w:val="00E870DF"/>
    <w:rsid w:val="00EC6B8A"/>
    <w:rsid w:val="00EC77FA"/>
    <w:rsid w:val="00ED05AD"/>
    <w:rsid w:val="00EF2F14"/>
    <w:rsid w:val="00EF4E21"/>
    <w:rsid w:val="00F26288"/>
    <w:rsid w:val="00F62C27"/>
    <w:rsid w:val="00F75255"/>
    <w:rsid w:val="00FA6939"/>
    <w:rsid w:val="00FA6E0A"/>
    <w:rsid w:val="00F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0313F"/>
  <w15:chartTrackingRefBased/>
  <w15:docId w15:val="{AB4A17A7-1231-4796-87D8-A96DD261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16C"/>
  </w:style>
  <w:style w:type="paragraph" w:styleId="Heading1">
    <w:name w:val="heading 1"/>
    <w:basedOn w:val="Normal"/>
    <w:next w:val="Normal"/>
    <w:link w:val="Heading1Char"/>
    <w:uiPriority w:val="9"/>
    <w:qFormat/>
    <w:rsid w:val="000309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E6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9CA"/>
  </w:style>
  <w:style w:type="paragraph" w:styleId="Footer">
    <w:name w:val="footer"/>
    <w:basedOn w:val="Normal"/>
    <w:link w:val="FooterChar"/>
    <w:uiPriority w:val="99"/>
    <w:unhideWhenUsed/>
    <w:rsid w:val="00C10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9CA"/>
  </w:style>
  <w:style w:type="paragraph" w:styleId="ListParagraph">
    <w:name w:val="List Paragraph"/>
    <w:basedOn w:val="Normal"/>
    <w:uiPriority w:val="34"/>
    <w:qFormat/>
    <w:rsid w:val="00C109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EC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42914"/>
    <w:pPr>
      <w:spacing w:after="120" w:line="252" w:lineRule="auto"/>
      <w:jc w:val="both"/>
    </w:pPr>
    <w:rPr>
      <w:rFonts w:eastAsiaTheme="minorEastAsia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542914"/>
    <w:rPr>
      <w:rFonts w:eastAsiaTheme="minorEastAsia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E6B1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ntl-sc-block-headingtext">
    <w:name w:val="mntl-sc-block-heading__text"/>
    <w:basedOn w:val="DefaultParagraphFont"/>
    <w:rsid w:val="002E6B10"/>
  </w:style>
  <w:style w:type="paragraph" w:customStyle="1" w:styleId="comp">
    <w:name w:val="comp"/>
    <w:basedOn w:val="Normal"/>
    <w:rsid w:val="002E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556DF4"/>
    <w:pPr>
      <w:spacing w:after="0" w:line="240" w:lineRule="auto"/>
      <w:jc w:val="both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56DF4"/>
    <w:rPr>
      <w:rFonts w:eastAsiaTheme="minorEastAsia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556DF4"/>
  </w:style>
  <w:style w:type="table" w:styleId="TableGrid">
    <w:name w:val="Table Grid"/>
    <w:basedOn w:val="TableNormal"/>
    <w:uiPriority w:val="39"/>
    <w:rsid w:val="00C5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0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2fd5d4-030d-4bc3-bc3b-bdfd69e27e74">
      <Terms xmlns="http://schemas.microsoft.com/office/infopath/2007/PartnerControls"/>
    </lcf76f155ced4ddcb4097134ff3c332f>
    <TaxCatchAll xmlns="0fc7efbc-3519-4043-a7cf-9257e46b4e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404D69234AD4F87D30A15354C314D" ma:contentTypeVersion="15" ma:contentTypeDescription="Create a new document." ma:contentTypeScope="" ma:versionID="8af9a7db28c3c8c06a9362bc65974b2b">
  <xsd:schema xmlns:xsd="http://www.w3.org/2001/XMLSchema" xmlns:xs="http://www.w3.org/2001/XMLSchema" xmlns:p="http://schemas.microsoft.com/office/2006/metadata/properties" xmlns:ns2="0fc7efbc-3519-4043-a7cf-9257e46b4e16" xmlns:ns3="322fd5d4-030d-4bc3-bc3b-bdfd69e27e74" targetNamespace="http://schemas.microsoft.com/office/2006/metadata/properties" ma:root="true" ma:fieldsID="be2289d2214da8e2a58e7ba82dffa035" ns2:_="" ns3:_="">
    <xsd:import namespace="0fc7efbc-3519-4043-a7cf-9257e46b4e16"/>
    <xsd:import namespace="322fd5d4-030d-4bc3-bc3b-bdfd69e27e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fd5d4-030d-4bc3-bc3b-bdfd69e27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364B3-300E-4D0E-8AC7-1F682A8CA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7F4503-2DC8-4781-B1E3-A7C993FFACD3}">
  <ds:schemaRefs>
    <ds:schemaRef ds:uri="http://schemas.microsoft.com/office/2006/metadata/properties"/>
    <ds:schemaRef ds:uri="http://schemas.microsoft.com/office/infopath/2007/PartnerControls"/>
    <ds:schemaRef ds:uri="322fd5d4-030d-4bc3-bc3b-bdfd69e27e74"/>
    <ds:schemaRef ds:uri="0fc7efbc-3519-4043-a7cf-9257e46b4e16"/>
  </ds:schemaRefs>
</ds:datastoreItem>
</file>

<file path=customXml/itemProps3.xml><?xml version="1.0" encoding="utf-8"?>
<ds:datastoreItem xmlns:ds="http://schemas.openxmlformats.org/officeDocument/2006/customXml" ds:itemID="{68BB86EA-9BB5-43DB-B29C-0D29604E7C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DE238-F7D8-4F29-A3BB-314A488B67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Jason Perry</dc:creator>
  <cp:keywords/>
  <dc:description/>
  <cp:lastModifiedBy>Elinos Walters</cp:lastModifiedBy>
  <cp:revision>2</cp:revision>
  <dcterms:created xsi:type="dcterms:W3CDTF">2024-10-23T15:02:00Z</dcterms:created>
  <dcterms:modified xsi:type="dcterms:W3CDTF">2024-10-23T15:02:00Z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0x010100E16404D69234AD4F87D30A15354C314D</vt:lpwstr>
  </property>
  <property fmtid="{D5CDD505-2E9C-101B-9397-08002B2CF9AE}" pid="3" name="MediaServiceImageTags">
    <vt:lpwstr/>
  </property>
</Properties>
</file>