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198E" w14:textId="06ED81E8" w:rsidR="00187EB8" w:rsidRPr="0086435B" w:rsidRDefault="00187EB8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435B">
        <w:rPr>
          <w:rFonts w:ascii="Arial" w:hAnsi="Arial" w:cs="Arial"/>
          <w:b/>
          <w:bCs/>
          <w:sz w:val="32"/>
          <w:szCs w:val="32"/>
        </w:rPr>
        <w:t>CARMARTHENSHIRE</w:t>
      </w:r>
    </w:p>
    <w:p w14:paraId="248EF829" w14:textId="4FD46D1B" w:rsidR="00187EB8" w:rsidRPr="0086435B" w:rsidRDefault="006421F1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REVISED</w:t>
      </w:r>
      <w:r w:rsidR="00187EB8" w:rsidRPr="0086435B">
        <w:rPr>
          <w:rFonts w:ascii="Arial" w:hAnsi="Arial" w:cs="Arial"/>
          <w:b/>
          <w:bCs/>
          <w:sz w:val="32"/>
          <w:szCs w:val="32"/>
        </w:rPr>
        <w:t xml:space="preserve"> LOCAL DEVELOPMENT PLAN (2018-2033)</w:t>
      </w:r>
    </w:p>
    <w:p w14:paraId="2459A584" w14:textId="30755DAB" w:rsidR="00187EB8" w:rsidRPr="006F4096" w:rsidRDefault="00187EB8" w:rsidP="006F4096">
      <w:pPr>
        <w:spacing w:before="240"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6435B">
        <w:rPr>
          <w:rFonts w:ascii="Arial" w:hAnsi="Arial" w:cs="Arial"/>
          <w:b/>
          <w:bCs/>
          <w:sz w:val="32"/>
          <w:szCs w:val="32"/>
        </w:rPr>
        <w:t>EXAMINATION</w:t>
      </w:r>
    </w:p>
    <w:p w14:paraId="41AF1D0C" w14:textId="357D87E7" w:rsidR="00187EB8" w:rsidRPr="006F4096" w:rsidRDefault="00187EB8" w:rsidP="006F40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_____________________________________________________________________</w:t>
      </w:r>
    </w:p>
    <w:p w14:paraId="1E4DF364" w14:textId="2C7CF04D" w:rsidR="00187EB8" w:rsidRPr="00A22B1D" w:rsidRDefault="00187EB8" w:rsidP="005740FB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A22B1D">
        <w:rPr>
          <w:rFonts w:ascii="Arial" w:hAnsi="Arial" w:cs="Arial"/>
          <w:b/>
          <w:bCs/>
          <w:sz w:val="32"/>
          <w:szCs w:val="32"/>
        </w:rPr>
        <w:t>DRAFT HEARINGS PROGRAMME</w:t>
      </w:r>
      <w:r w:rsidR="00467E01" w:rsidRPr="00A22B1D">
        <w:rPr>
          <w:rFonts w:ascii="Arial" w:hAnsi="Arial" w:cs="Arial"/>
          <w:b/>
          <w:bCs/>
          <w:sz w:val="32"/>
          <w:szCs w:val="32"/>
        </w:rPr>
        <w:t xml:space="preserve"> </w:t>
      </w:r>
      <w:r w:rsidR="003D261E" w:rsidRPr="00A22B1D">
        <w:rPr>
          <w:rFonts w:ascii="Arial" w:hAnsi="Arial" w:cs="Arial"/>
          <w:b/>
          <w:bCs/>
          <w:sz w:val="32"/>
          <w:szCs w:val="32"/>
        </w:rPr>
        <w:t>– ADDITIONAL SITE</w:t>
      </w:r>
      <w:r w:rsidR="00C86D93" w:rsidRPr="00A22B1D">
        <w:rPr>
          <w:rFonts w:ascii="Arial" w:hAnsi="Arial" w:cs="Arial"/>
          <w:b/>
          <w:bCs/>
          <w:sz w:val="32"/>
          <w:szCs w:val="32"/>
        </w:rPr>
        <w:t>S</w:t>
      </w:r>
    </w:p>
    <w:p w14:paraId="37C02CA0" w14:textId="77777777" w:rsidR="00187EB8" w:rsidRPr="00A22B1D" w:rsidRDefault="00187EB8" w:rsidP="00187EB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22B1D">
        <w:rPr>
          <w:rFonts w:ascii="Arial" w:hAnsi="Arial" w:cs="Arial"/>
          <w:b/>
          <w:bCs/>
          <w:sz w:val="24"/>
          <w:szCs w:val="24"/>
          <w:u w:val="single"/>
        </w:rPr>
        <w:t>PLEASE NOTE THIS A LIVE DOCUMENT AND WILL BE SUBJECT TO CHANGE</w:t>
      </w:r>
    </w:p>
    <w:p w14:paraId="00FDE69E" w14:textId="025676F6" w:rsidR="00112BD4" w:rsidRPr="00A22B1D" w:rsidRDefault="00187EB8" w:rsidP="00187EB8">
      <w:pPr>
        <w:jc w:val="center"/>
        <w:rPr>
          <w:rFonts w:ascii="Arial" w:hAnsi="Arial" w:cs="Arial"/>
          <w:sz w:val="24"/>
          <w:szCs w:val="24"/>
        </w:rPr>
      </w:pPr>
      <w:r w:rsidRPr="00A22B1D">
        <w:rPr>
          <w:rFonts w:ascii="Arial" w:hAnsi="Arial" w:cs="Arial"/>
          <w:sz w:val="24"/>
          <w:szCs w:val="24"/>
        </w:rPr>
        <w:t>Please ensure you check the Examination website regularly for up-to-date information and any changes to the programme:</w:t>
      </w:r>
    </w:p>
    <w:p w14:paraId="185A90E5" w14:textId="115B56DA" w:rsidR="00187EB8" w:rsidRPr="00A22B1D" w:rsidRDefault="00A22B1D" w:rsidP="00187EB8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A22B1D">
          <w:rPr>
            <w:rStyle w:val="Hyperlink"/>
            <w:rFonts w:ascii="Arial" w:hAnsi="Arial" w:cs="Arial"/>
            <w:sz w:val="24"/>
            <w:szCs w:val="24"/>
          </w:rPr>
          <w:t>Independent Examination - Carmarthenshire County Council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88"/>
        <w:gridCol w:w="3463"/>
      </w:tblGrid>
      <w:tr w:rsidR="00187EB8" w:rsidRPr="00AA25F4" w14:paraId="02698EF7" w14:textId="77777777" w:rsidTr="000B303B">
        <w:tc>
          <w:tcPr>
            <w:tcW w:w="3397" w:type="dxa"/>
          </w:tcPr>
          <w:p w14:paraId="37711DF0" w14:textId="1E6FF868" w:rsidR="00187EB8" w:rsidRPr="00AA25F4" w:rsidRDefault="00AD19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</w:t>
            </w:r>
          </w:p>
        </w:tc>
        <w:tc>
          <w:tcPr>
            <w:tcW w:w="7088" w:type="dxa"/>
          </w:tcPr>
          <w:p w14:paraId="09965216" w14:textId="0F72F05D" w:rsidR="00187EB8" w:rsidRPr="00AA25F4" w:rsidRDefault="00AD19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</w:rPr>
              <w:t>MATTER</w:t>
            </w:r>
          </w:p>
        </w:tc>
        <w:tc>
          <w:tcPr>
            <w:tcW w:w="3463" w:type="dxa"/>
          </w:tcPr>
          <w:p w14:paraId="66D7DDEC" w14:textId="3BD004DE" w:rsidR="00187EB8" w:rsidRPr="00AA25F4" w:rsidRDefault="00AD19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</w:rPr>
              <w:t>PARTICIPANTS*</w:t>
            </w:r>
          </w:p>
        </w:tc>
      </w:tr>
      <w:tr w:rsidR="00AA25F4" w:rsidRPr="0086435B" w14:paraId="2B256ADB" w14:textId="77777777" w:rsidTr="00AA25F4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2514D468" w14:textId="42DB0F63" w:rsidR="00AA25F4" w:rsidRPr="0086435B" w:rsidRDefault="00AA25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7EB8" w:rsidRPr="002F38A3" w14:paraId="0F4A3E56" w14:textId="77777777" w:rsidTr="000B303B">
        <w:tc>
          <w:tcPr>
            <w:tcW w:w="3397" w:type="dxa"/>
          </w:tcPr>
          <w:p w14:paraId="7C5D92F5" w14:textId="5D4F51B4" w:rsidR="00DF487E" w:rsidRPr="002F38A3" w:rsidRDefault="00585E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Hearing Session 1</w:t>
            </w:r>
            <w:r w:rsidR="00AC7C7F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</w:p>
          <w:p w14:paraId="5809074E" w14:textId="2C314EC6" w:rsidR="00585E3E" w:rsidRPr="002F38A3" w:rsidRDefault="00570E52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Wednesday</w:t>
            </w:r>
            <w:r w:rsidR="00585E3E" w:rsidRPr="002F38A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90A99" w:rsidRPr="002F38A3">
              <w:rPr>
                <w:rFonts w:ascii="Arial" w:hAnsi="Arial" w:cs="Arial"/>
                <w:sz w:val="24"/>
                <w:szCs w:val="24"/>
              </w:rPr>
              <w:t>1</w:t>
            </w:r>
            <w:r w:rsidRPr="002F38A3">
              <w:rPr>
                <w:rFonts w:ascii="Arial" w:hAnsi="Arial" w:cs="Arial"/>
                <w:sz w:val="24"/>
                <w:szCs w:val="24"/>
              </w:rPr>
              <w:t>7</w:t>
            </w:r>
            <w:r w:rsidR="00190A99" w:rsidRPr="002F3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C04" w:rsidRPr="002F38A3">
              <w:rPr>
                <w:rFonts w:ascii="Arial" w:hAnsi="Arial" w:cs="Arial"/>
                <w:sz w:val="24"/>
                <w:szCs w:val="24"/>
              </w:rPr>
              <w:t>September</w:t>
            </w:r>
            <w:r w:rsidR="00190A99" w:rsidRPr="002F38A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872F4" w:rsidRPr="002F38A3">
              <w:rPr>
                <w:rFonts w:ascii="Arial" w:hAnsi="Arial" w:cs="Arial"/>
                <w:sz w:val="24"/>
                <w:szCs w:val="24"/>
              </w:rPr>
              <w:t>5</w:t>
            </w:r>
            <w:r w:rsidR="00190A99" w:rsidRPr="002F3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E3E" w:rsidRPr="002F38A3">
              <w:rPr>
                <w:rFonts w:ascii="Arial" w:hAnsi="Arial" w:cs="Arial"/>
                <w:sz w:val="24"/>
                <w:szCs w:val="24"/>
              </w:rPr>
              <w:t xml:space="preserve">between 10.00 and 17:00 </w:t>
            </w:r>
          </w:p>
          <w:p w14:paraId="1BEEA60F" w14:textId="77777777" w:rsidR="00585E3E" w:rsidRPr="002F38A3" w:rsidRDefault="0058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0BF9F" w14:textId="6D6A23DC" w:rsidR="00187EB8" w:rsidRPr="002F38A3" w:rsidRDefault="00585E3E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Virtual Hearing</w:t>
            </w:r>
          </w:p>
          <w:p w14:paraId="55811B90" w14:textId="3E5EA093" w:rsidR="00585E3E" w:rsidRPr="002F38A3" w:rsidRDefault="0058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F869F5E" w14:textId="033DE109" w:rsidR="0044205B" w:rsidRPr="002F38A3" w:rsidRDefault="0044205B" w:rsidP="004420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Prosperous People and Places – Additional Site Allocations (Cluster</w:t>
            </w:r>
            <w:r w:rsidR="000F0FEC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1 </w:t>
            </w:r>
            <w:r w:rsidR="002C46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6714AB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Carmarthen</w:t>
            </w:r>
            <w:r w:rsidR="002C46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F0FEC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90098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C46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6714AB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Llanelli</w:t>
            </w:r>
            <w:r w:rsidR="000F0FEC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72D95F3" w14:textId="0B70039F" w:rsidR="00A479AE" w:rsidRPr="002F38A3" w:rsidRDefault="00A479AE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PrC</w:t>
            </w:r>
            <w:r w:rsidR="00FC2C27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1/(iv)</w:t>
            </w:r>
            <w:r w:rsidR="00FC7048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-</w:t>
            </w:r>
            <w:r w:rsidR="00FC2C27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Land off </w:t>
            </w:r>
            <w:proofErr w:type="spellStart"/>
            <w:r w:rsidR="00FC2C27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Trevaughan</w:t>
            </w:r>
            <w:proofErr w:type="spellEnd"/>
            <w:r w:rsidR="00FC2C27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Carmarthen</w:t>
            </w:r>
          </w:p>
          <w:p w14:paraId="6DF5FD0C" w14:textId="40E5C4F5" w:rsidR="00FC2C27" w:rsidRPr="002F38A3" w:rsidRDefault="00FC7048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PrC2/(ii) – Land </w:t>
            </w:r>
            <w:r w:rsidR="006B69CC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at </w:t>
            </w:r>
            <w:proofErr w:type="spellStart"/>
            <w:r w:rsidR="006B69CC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Cefncaeau</w:t>
            </w:r>
            <w:proofErr w:type="spellEnd"/>
            <w:r w:rsidR="006B69CC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Llanelli</w:t>
            </w:r>
          </w:p>
          <w:p w14:paraId="52300F75" w14:textId="531338C1" w:rsidR="006B69CC" w:rsidRDefault="006B69CC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PrC2/</w:t>
            </w:r>
            <w:r w:rsidR="003D39AB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="00981DC8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  <w:r w:rsidR="003D39AB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) </w:t>
            </w:r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="003D39AB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off </w:t>
            </w:r>
            <w:proofErr w:type="spellStart"/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Mynydd</w:t>
            </w:r>
            <w:proofErr w:type="spellEnd"/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Bryn</w:t>
            </w:r>
          </w:p>
          <w:p w14:paraId="2E5E3DBC" w14:textId="584697BD" w:rsidR="00CB5930" w:rsidRPr="002F38A3" w:rsidRDefault="00A311F7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PrC2/</w:t>
            </w:r>
            <w:r w:rsidR="003A1A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(iii) – Land at </w:t>
            </w:r>
            <w:proofErr w:type="spellStart"/>
            <w:r w:rsidR="003A1A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Pendderi</w:t>
            </w:r>
            <w:proofErr w:type="spellEnd"/>
            <w:r w:rsidR="003A1A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Bryn</w:t>
            </w:r>
          </w:p>
          <w:p w14:paraId="3BD66A45" w14:textId="77777777" w:rsidR="00AD6AD4" w:rsidRPr="002F38A3" w:rsidRDefault="00AD6AD4" w:rsidP="00AD6AD4">
            <w:pPr>
              <w:pStyle w:val="ListParagraph"/>
              <w:numPr>
                <w:ilvl w:val="0"/>
                <w:numId w:val="15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SeC3/(ii) – Land at 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Monksford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 Street, 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Kidwelly</w:t>
            </w:r>
            <w:proofErr w:type="spellEnd"/>
          </w:p>
          <w:p w14:paraId="5F459729" w14:textId="0E11519F" w:rsidR="007B4CC4" w:rsidRPr="002F38A3" w:rsidRDefault="00F24FE6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SeC6/(ii) –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Fforest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Garage,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Fforest</w:t>
            </w:r>
            <w:proofErr w:type="spellEnd"/>
          </w:p>
          <w:p w14:paraId="656B63BB" w14:textId="309A7B7A" w:rsidR="000960D2" w:rsidRPr="002F38A3" w:rsidRDefault="000960D2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SeC6/(</w:t>
            </w:r>
            <w:r w:rsidR="00FB37D9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iii) – Land at </w:t>
            </w:r>
            <w:proofErr w:type="spellStart"/>
            <w:r w:rsidR="00FB37D9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  <w:r w:rsidR="00AB1A1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forest</w:t>
            </w:r>
            <w:proofErr w:type="spellEnd"/>
            <w:r w:rsidR="00AB1A1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</w:p>
          <w:p w14:paraId="7F9018F1" w14:textId="28A0CB2E" w:rsidR="00AB1A14" w:rsidRPr="002F38A3" w:rsidRDefault="002C46A3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SeC7/(</w:t>
            </w:r>
            <w:proofErr w:type="spellStart"/>
            <w:r w:rsidR="001B5155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  <w:r w:rsidR="001B5155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) – Land at </w:t>
            </w:r>
            <w:proofErr w:type="spellStart"/>
            <w:r w:rsidR="001B5155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Pontarddulais</w:t>
            </w:r>
            <w:proofErr w:type="spellEnd"/>
            <w:r w:rsidR="001B5155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695CE0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Road</w:t>
            </w:r>
          </w:p>
          <w:p w14:paraId="550B5281" w14:textId="4BC81B0F" w:rsidR="00372275" w:rsidRPr="002F38A3" w:rsidRDefault="00372275" w:rsidP="0044205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15008969" w14:textId="77777777" w:rsidR="00D3629C" w:rsidRDefault="00BA4035" w:rsidP="00D362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Site </w:t>
            </w:r>
            <w:r w:rsidR="0024018C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528EDE8A" w14:textId="04DF2802" w:rsidR="004C7EFA" w:rsidRPr="00902109" w:rsidRDefault="00D3629C" w:rsidP="004C7EFA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2426D">
              <w:rPr>
                <w:rFonts w:cstheme="minorHAnsi"/>
                <w:sz w:val="26"/>
                <w:szCs w:val="26"/>
              </w:rPr>
              <w:t>3166</w:t>
            </w:r>
            <w:r w:rsidR="00BA7C1B" w:rsidRPr="00C2426D">
              <w:rPr>
                <w:rFonts w:cstheme="minorHAnsi"/>
                <w:sz w:val="26"/>
                <w:szCs w:val="26"/>
              </w:rPr>
              <w:t>,</w:t>
            </w:r>
            <w:r w:rsidR="004F6679">
              <w:rPr>
                <w:rFonts w:cstheme="minorHAnsi"/>
                <w:sz w:val="26"/>
                <w:szCs w:val="26"/>
              </w:rPr>
              <w:t xml:space="preserve"> 4762,</w:t>
            </w:r>
            <w:r w:rsidR="00BA7C1B" w:rsidRPr="00C2426D">
              <w:rPr>
                <w:rFonts w:cstheme="minorHAnsi"/>
                <w:sz w:val="26"/>
                <w:szCs w:val="26"/>
              </w:rPr>
              <w:t xml:space="preserve"> </w:t>
            </w:r>
            <w:r w:rsidRPr="00C2426D">
              <w:rPr>
                <w:rFonts w:cstheme="minorHAnsi"/>
                <w:sz w:val="26"/>
                <w:szCs w:val="26"/>
              </w:rPr>
              <w:t>4967</w:t>
            </w:r>
            <w:r w:rsidR="0011557E" w:rsidRPr="00C2426D">
              <w:rPr>
                <w:rFonts w:cstheme="minorHAnsi"/>
                <w:sz w:val="26"/>
                <w:szCs w:val="26"/>
              </w:rPr>
              <w:t xml:space="preserve">, </w:t>
            </w:r>
            <w:r w:rsidR="00C2426D" w:rsidRPr="00C2426D">
              <w:rPr>
                <w:rFonts w:cstheme="minorHAnsi"/>
                <w:sz w:val="26"/>
                <w:szCs w:val="26"/>
              </w:rPr>
              <w:t>5726</w:t>
            </w:r>
          </w:p>
          <w:p w14:paraId="2E690DFC" w14:textId="4D37D9D2" w:rsidR="004C7EFA" w:rsidRPr="002F38A3" w:rsidRDefault="004C7EFA" w:rsidP="004C7EFA"/>
        </w:tc>
      </w:tr>
      <w:tr w:rsidR="00187EB8" w:rsidRPr="002F38A3" w14:paraId="7AF89D12" w14:textId="77777777" w:rsidTr="000B303B">
        <w:trPr>
          <w:trHeight w:val="983"/>
        </w:trPr>
        <w:tc>
          <w:tcPr>
            <w:tcW w:w="3397" w:type="dxa"/>
          </w:tcPr>
          <w:p w14:paraId="05976AC0" w14:textId="13749740" w:rsidR="00B42A5E" w:rsidRPr="002F38A3" w:rsidRDefault="00B42A5E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583DF4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 w:rsidRPr="002F38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C4C048" w14:textId="380CA3D6" w:rsidR="00B42A5E" w:rsidRPr="002F38A3" w:rsidRDefault="00570E52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Thursday</w:t>
            </w:r>
            <w:r w:rsidR="00B42A5E" w:rsidRPr="002F38A3">
              <w:rPr>
                <w:rFonts w:ascii="Arial" w:hAnsi="Arial" w:cs="Arial"/>
                <w:sz w:val="24"/>
                <w:szCs w:val="24"/>
              </w:rPr>
              <w:t>, 1</w:t>
            </w:r>
            <w:r w:rsidRPr="002F38A3">
              <w:rPr>
                <w:rFonts w:ascii="Arial" w:hAnsi="Arial" w:cs="Arial"/>
                <w:sz w:val="24"/>
                <w:szCs w:val="24"/>
              </w:rPr>
              <w:t>8</w:t>
            </w:r>
            <w:r w:rsidR="00B42A5E" w:rsidRPr="002F3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2F4" w:rsidRPr="002F38A3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B42A5E" w:rsidRPr="002F38A3">
              <w:rPr>
                <w:rFonts w:ascii="Arial" w:hAnsi="Arial" w:cs="Arial"/>
                <w:sz w:val="24"/>
                <w:szCs w:val="24"/>
              </w:rPr>
              <w:t>202</w:t>
            </w:r>
            <w:r w:rsidR="0074204F" w:rsidRPr="002F38A3">
              <w:rPr>
                <w:rFonts w:ascii="Arial" w:hAnsi="Arial" w:cs="Arial"/>
                <w:sz w:val="24"/>
                <w:szCs w:val="24"/>
              </w:rPr>
              <w:t>5</w:t>
            </w:r>
            <w:r w:rsidR="00B42A5E" w:rsidRPr="002F38A3">
              <w:rPr>
                <w:rFonts w:ascii="Arial" w:hAnsi="Arial" w:cs="Arial"/>
                <w:sz w:val="24"/>
                <w:szCs w:val="24"/>
              </w:rPr>
              <w:t xml:space="preserve"> between 10.00 and 17:00 </w:t>
            </w:r>
          </w:p>
          <w:p w14:paraId="481176A7" w14:textId="77777777" w:rsidR="00B42A5E" w:rsidRPr="002F38A3" w:rsidRDefault="00B42A5E" w:rsidP="00B42A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1BF1B" w14:textId="77777777" w:rsidR="00B42A5E" w:rsidRPr="002F38A3" w:rsidRDefault="00B42A5E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Virtual Hearing</w:t>
            </w:r>
          </w:p>
          <w:p w14:paraId="2E462F27" w14:textId="77777777" w:rsidR="00187EB8" w:rsidRPr="002F38A3" w:rsidRDefault="00187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5C53895" w14:textId="0C9C1A94" w:rsidR="00D25825" w:rsidRPr="002F38A3" w:rsidRDefault="008818CA" w:rsidP="00A60047">
            <w:pPr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Prosperous People and Places – Additional Site Allocations (Cluster</w:t>
            </w:r>
            <w:r w:rsidR="00570E52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12561F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20E7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3 - </w:t>
            </w:r>
            <w:r w:rsidR="00910D61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Ammanford including </w:t>
            </w:r>
            <w:proofErr w:type="spellStart"/>
            <w:r w:rsidR="00910D61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Betws</w:t>
            </w:r>
            <w:proofErr w:type="spellEnd"/>
            <w:r w:rsidR="00910D61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910D61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Penybanc</w:t>
            </w:r>
            <w:proofErr w:type="spellEnd"/>
            <w:r w:rsidR="002F38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4 – Newcastle Emlyn, 5 – Llandovery and 6 - St Clears and </w:t>
            </w:r>
            <w:proofErr w:type="spellStart"/>
            <w:r w:rsidR="002F38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Pwll</w:t>
            </w:r>
            <w:proofErr w:type="spellEnd"/>
            <w:r w:rsidR="002F38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Trap)</w:t>
            </w:r>
          </w:p>
          <w:p w14:paraId="68DB5825" w14:textId="34C2D98B" w:rsidR="00A06E3C" w:rsidRPr="002F38A3" w:rsidRDefault="00570E52" w:rsidP="002F38A3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lastRenderedPageBreak/>
              <w:t>PrC3/(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9113B1" w:rsidRPr="002F38A3">
              <w:rPr>
                <w:rFonts w:ascii="Arial" w:hAnsi="Arial" w:cs="Arial"/>
                <w:sz w:val="24"/>
                <w:szCs w:val="24"/>
              </w:rPr>
              <w:t xml:space="preserve">– Emlyn Brick works, </w:t>
            </w:r>
            <w:proofErr w:type="spellStart"/>
            <w:r w:rsidR="009113B1" w:rsidRPr="002F38A3">
              <w:rPr>
                <w:rFonts w:ascii="Arial" w:hAnsi="Arial" w:cs="Arial"/>
                <w:sz w:val="24"/>
                <w:szCs w:val="24"/>
              </w:rPr>
              <w:t>Penygr</w:t>
            </w:r>
            <w:r w:rsidR="00B03033" w:rsidRPr="002F38A3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</w:p>
          <w:p w14:paraId="22AEFF30" w14:textId="091B4771" w:rsidR="00B03033" w:rsidRPr="002F38A3" w:rsidRDefault="00B03033" w:rsidP="002F38A3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PrC3/(ii) – Land adj</w:t>
            </w:r>
            <w:r w:rsidR="003307E0" w:rsidRPr="002F38A3">
              <w:rPr>
                <w:rFonts w:ascii="Arial" w:hAnsi="Arial" w:cs="Arial"/>
                <w:sz w:val="24"/>
                <w:szCs w:val="24"/>
              </w:rPr>
              <w:t>acent</w:t>
            </w:r>
            <w:r w:rsidRPr="002F38A3">
              <w:rPr>
                <w:rFonts w:ascii="Arial" w:hAnsi="Arial" w:cs="Arial"/>
                <w:sz w:val="24"/>
                <w:szCs w:val="24"/>
              </w:rPr>
              <w:t xml:space="preserve"> to Pant-y-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Bl</w:t>
            </w:r>
            <w:r w:rsidR="00D050BC" w:rsidRPr="002F38A3">
              <w:rPr>
                <w:rFonts w:ascii="Arial" w:hAnsi="Arial" w:cs="Arial"/>
                <w:sz w:val="24"/>
                <w:szCs w:val="24"/>
              </w:rPr>
              <w:t>oddau</w:t>
            </w:r>
            <w:proofErr w:type="spellEnd"/>
            <w:r w:rsidR="00D050BC" w:rsidRPr="002F38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050BC" w:rsidRPr="002F38A3">
              <w:rPr>
                <w:rFonts w:ascii="Arial" w:hAnsi="Arial" w:cs="Arial"/>
                <w:sz w:val="24"/>
                <w:szCs w:val="24"/>
              </w:rPr>
              <w:t>Penygroes</w:t>
            </w:r>
            <w:proofErr w:type="spellEnd"/>
          </w:p>
          <w:p w14:paraId="6E8B7C94" w14:textId="7D6701C4" w:rsidR="00D050BC" w:rsidRPr="002F38A3" w:rsidRDefault="00D050BC" w:rsidP="002F38A3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PrC3/</w:t>
            </w:r>
            <w:r w:rsidR="003307E0" w:rsidRPr="002F38A3">
              <w:rPr>
                <w:rFonts w:ascii="Arial" w:hAnsi="Arial" w:cs="Arial"/>
                <w:sz w:val="24"/>
                <w:szCs w:val="24"/>
              </w:rPr>
              <w:t xml:space="preserve">(iv) – Land adjoining </w:t>
            </w:r>
            <w:r w:rsidR="00F02693" w:rsidRPr="002F38A3">
              <w:rPr>
                <w:rFonts w:ascii="Arial" w:hAnsi="Arial" w:cs="Arial"/>
                <w:sz w:val="24"/>
                <w:szCs w:val="24"/>
              </w:rPr>
              <w:t xml:space="preserve">Maes Ifan, </w:t>
            </w:r>
            <w:proofErr w:type="spellStart"/>
            <w:r w:rsidR="00F02693" w:rsidRPr="002F38A3">
              <w:rPr>
                <w:rFonts w:ascii="Arial" w:hAnsi="Arial" w:cs="Arial"/>
                <w:sz w:val="24"/>
                <w:szCs w:val="24"/>
              </w:rPr>
              <w:t>Maes</w:t>
            </w:r>
            <w:r w:rsidR="00BC4979" w:rsidRPr="002F38A3">
              <w:rPr>
                <w:rFonts w:ascii="Arial" w:hAnsi="Arial" w:cs="Arial"/>
                <w:sz w:val="24"/>
                <w:szCs w:val="24"/>
              </w:rPr>
              <w:t>quarre</w:t>
            </w:r>
            <w:proofErr w:type="spellEnd"/>
            <w:r w:rsidR="00BC4979" w:rsidRPr="002F38A3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  <w:p w14:paraId="0506AA38" w14:textId="6FDE084B" w:rsidR="00BC4979" w:rsidRDefault="00BC4979" w:rsidP="002F38A3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PrC3/(v) - Land off Parklands Road, Ammanford</w:t>
            </w:r>
          </w:p>
          <w:p w14:paraId="68D4F84C" w14:textId="259DF404" w:rsidR="007E57E8" w:rsidRPr="002F38A3" w:rsidRDefault="007E57E8" w:rsidP="002F38A3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PrC</w:t>
            </w:r>
            <w:r w:rsidR="00DA2780">
              <w:rPr>
                <w:rFonts w:ascii="Arial" w:hAnsi="Arial" w:cs="Arial"/>
                <w:sz w:val="24"/>
                <w:szCs w:val="24"/>
              </w:rPr>
              <w:t xml:space="preserve">3/(vii) </w:t>
            </w:r>
            <w:r w:rsidR="008542BD">
              <w:rPr>
                <w:rFonts w:ascii="Arial" w:hAnsi="Arial" w:cs="Arial"/>
                <w:sz w:val="24"/>
                <w:szCs w:val="24"/>
              </w:rPr>
              <w:t>–</w:t>
            </w:r>
            <w:r w:rsidR="00DA27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2BD">
              <w:rPr>
                <w:rFonts w:ascii="Arial" w:hAnsi="Arial" w:cs="Arial"/>
                <w:sz w:val="24"/>
                <w:szCs w:val="24"/>
              </w:rPr>
              <w:t>Land off Dol</w:t>
            </w:r>
            <w:r w:rsidR="007D130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7D1307">
              <w:rPr>
                <w:rFonts w:ascii="Arial" w:hAnsi="Arial" w:cs="Arial"/>
                <w:sz w:val="24"/>
                <w:szCs w:val="24"/>
              </w:rPr>
              <w:t>Dderwen</w:t>
            </w:r>
            <w:proofErr w:type="spellEnd"/>
            <w:r w:rsidR="007D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1307">
              <w:rPr>
                <w:rFonts w:ascii="Arial" w:hAnsi="Arial" w:cs="Arial"/>
                <w:sz w:val="24"/>
                <w:szCs w:val="24"/>
              </w:rPr>
              <w:t>Myddynfych</w:t>
            </w:r>
            <w:proofErr w:type="spellEnd"/>
          </w:p>
          <w:p w14:paraId="6521EA86" w14:textId="790C59D9" w:rsidR="00A06E3C" w:rsidRPr="002F38A3" w:rsidRDefault="00EB038C" w:rsidP="002F38A3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PrC3/(ix) – Breakers Yard, 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Gorslas</w:t>
            </w:r>
            <w:proofErr w:type="spellEnd"/>
          </w:p>
          <w:p w14:paraId="612F0BCA" w14:textId="77777777" w:rsidR="002F38A3" w:rsidRDefault="002F38A3" w:rsidP="002F38A3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SuV37/(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) – Former 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Coedmor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 School, 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Cwmann</w:t>
            </w:r>
            <w:proofErr w:type="spellEnd"/>
          </w:p>
          <w:p w14:paraId="239B2681" w14:textId="77777777" w:rsidR="002F38A3" w:rsidRPr="002F38A3" w:rsidRDefault="002F38A3" w:rsidP="002F38A3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SeC15/(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) – Land at 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Cilycwm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 xml:space="preserve"> Road, Llandovery</w:t>
            </w:r>
          </w:p>
          <w:p w14:paraId="78A4782D" w14:textId="6BED63F1" w:rsidR="00052A11" w:rsidRDefault="002F38A3" w:rsidP="00AE1708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SeC19/(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F38A3">
              <w:rPr>
                <w:rFonts w:ascii="Arial" w:hAnsi="Arial" w:cs="Arial"/>
                <w:sz w:val="24"/>
                <w:szCs w:val="24"/>
              </w:rPr>
              <w:t>) – Land Adjacent to the Beeches, Whitland</w:t>
            </w:r>
          </w:p>
          <w:p w14:paraId="2172FCB7" w14:textId="1D3560D0" w:rsidR="00AE1708" w:rsidRPr="00AE1708" w:rsidRDefault="00AE1708" w:rsidP="00AE1708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E1708">
              <w:rPr>
                <w:rFonts w:ascii="Arial" w:hAnsi="Arial" w:cs="Arial"/>
                <w:sz w:val="24"/>
                <w:szCs w:val="24"/>
              </w:rPr>
              <w:t>uV25/(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) - 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Cysgod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Eglwys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Llannon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Adj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 St 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Nons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 Church)</w:t>
            </w:r>
          </w:p>
          <w:p w14:paraId="558BB0B3" w14:textId="31B5F02D" w:rsidR="002F38A3" w:rsidRPr="002F38A3" w:rsidRDefault="002F38A3" w:rsidP="002F38A3">
            <w:pPr>
              <w:pStyle w:val="ListParagraph"/>
              <w:spacing w:after="100" w:afterAutospacing="1"/>
              <w:ind w:left="36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11C35606" w14:textId="644BD1CE" w:rsidR="00187EB8" w:rsidRPr="002F38A3" w:rsidRDefault="00BA4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Additional Site </w:t>
            </w:r>
            <w:r w:rsidR="006274A2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6B06B272" w14:textId="16CB34D9" w:rsidR="0067047D" w:rsidRPr="00C2426D" w:rsidRDefault="00594A24" w:rsidP="00583DF4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3166</w:t>
            </w:r>
            <w:r w:rsidR="00890FD8" w:rsidRPr="00C2426D">
              <w:rPr>
                <w:rFonts w:cstheme="minorHAnsi"/>
                <w:sz w:val="26"/>
                <w:szCs w:val="26"/>
              </w:rPr>
              <w:t>,</w:t>
            </w:r>
            <w:r w:rsidR="00C07AC4" w:rsidRPr="00C2426D">
              <w:rPr>
                <w:rFonts w:cstheme="minorHAnsi"/>
                <w:sz w:val="26"/>
                <w:szCs w:val="26"/>
              </w:rPr>
              <w:t xml:space="preserve"> </w:t>
            </w:r>
            <w:r w:rsidR="00C2426D" w:rsidRPr="00C2426D">
              <w:rPr>
                <w:rFonts w:cstheme="minorHAnsi"/>
                <w:sz w:val="26"/>
                <w:szCs w:val="26"/>
              </w:rPr>
              <w:t>4665</w:t>
            </w:r>
            <w:r w:rsidR="00752D41" w:rsidRPr="00C2426D">
              <w:rPr>
                <w:rFonts w:cstheme="minorHAnsi"/>
                <w:sz w:val="26"/>
                <w:szCs w:val="26"/>
              </w:rPr>
              <w:t>,</w:t>
            </w:r>
            <w:r>
              <w:rPr>
                <w:rFonts w:cstheme="minorHAnsi"/>
                <w:sz w:val="26"/>
                <w:szCs w:val="26"/>
              </w:rPr>
              <w:t xml:space="preserve"> 4762</w:t>
            </w:r>
            <w:r w:rsidR="0011557E" w:rsidRPr="00C2426D">
              <w:rPr>
                <w:rFonts w:cstheme="minorHAnsi"/>
                <w:sz w:val="26"/>
                <w:szCs w:val="26"/>
              </w:rPr>
              <w:t xml:space="preserve">, </w:t>
            </w:r>
            <w:r w:rsidR="00D3629C" w:rsidRPr="00C2426D">
              <w:rPr>
                <w:rFonts w:cstheme="minorHAnsi"/>
                <w:sz w:val="26"/>
                <w:szCs w:val="26"/>
              </w:rPr>
              <w:t>4967</w:t>
            </w:r>
            <w:r w:rsidR="00551CA0" w:rsidRPr="00C2426D">
              <w:rPr>
                <w:rFonts w:cstheme="minorHAnsi"/>
                <w:sz w:val="26"/>
                <w:szCs w:val="26"/>
              </w:rPr>
              <w:t xml:space="preserve">, </w:t>
            </w:r>
            <w:r w:rsidR="00C2426D" w:rsidRPr="00C2426D">
              <w:rPr>
                <w:rFonts w:cstheme="minorHAnsi"/>
                <w:sz w:val="26"/>
                <w:szCs w:val="26"/>
              </w:rPr>
              <w:t>5726</w:t>
            </w:r>
          </w:p>
        </w:tc>
      </w:tr>
    </w:tbl>
    <w:p w14:paraId="382D102B" w14:textId="0D842261" w:rsidR="003C3143" w:rsidRPr="00001AC1" w:rsidRDefault="003C3143">
      <w:pPr>
        <w:rPr>
          <w:rFonts w:ascii="Arial" w:hAnsi="Arial" w:cs="Arial"/>
          <w:sz w:val="24"/>
          <w:szCs w:val="24"/>
        </w:rPr>
      </w:pPr>
    </w:p>
    <w:sectPr w:rsidR="003C3143" w:rsidRPr="00001AC1" w:rsidSect="00187E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128B" w14:textId="77777777" w:rsidR="00F45C3B" w:rsidRDefault="00F45C3B" w:rsidP="00187EB8">
      <w:pPr>
        <w:spacing w:after="0" w:line="240" w:lineRule="auto"/>
      </w:pPr>
      <w:r>
        <w:separator/>
      </w:r>
    </w:p>
  </w:endnote>
  <w:endnote w:type="continuationSeparator" w:id="0">
    <w:p w14:paraId="4E2C5A91" w14:textId="77777777" w:rsidR="00F45C3B" w:rsidRDefault="00F45C3B" w:rsidP="0018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59CD2" w14:textId="77777777" w:rsidR="00F45C3B" w:rsidRDefault="00F45C3B" w:rsidP="00187EB8">
      <w:pPr>
        <w:spacing w:after="0" w:line="240" w:lineRule="auto"/>
      </w:pPr>
      <w:r>
        <w:separator/>
      </w:r>
    </w:p>
  </w:footnote>
  <w:footnote w:type="continuationSeparator" w:id="0">
    <w:p w14:paraId="7DD17770" w14:textId="77777777" w:rsidR="00F45C3B" w:rsidRDefault="00F45C3B" w:rsidP="0018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1E8"/>
    <w:multiLevelType w:val="hybridMultilevel"/>
    <w:tmpl w:val="D916D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210"/>
    <w:multiLevelType w:val="hybridMultilevel"/>
    <w:tmpl w:val="79E0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20C"/>
    <w:multiLevelType w:val="hybridMultilevel"/>
    <w:tmpl w:val="6D502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92BBC"/>
    <w:multiLevelType w:val="hybridMultilevel"/>
    <w:tmpl w:val="2FFC3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75A0A"/>
    <w:multiLevelType w:val="hybridMultilevel"/>
    <w:tmpl w:val="04463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37793"/>
    <w:multiLevelType w:val="hybridMultilevel"/>
    <w:tmpl w:val="434AD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C2007"/>
    <w:multiLevelType w:val="hybridMultilevel"/>
    <w:tmpl w:val="A3543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94320"/>
    <w:multiLevelType w:val="hybridMultilevel"/>
    <w:tmpl w:val="D5945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BA6ADF"/>
    <w:multiLevelType w:val="hybridMultilevel"/>
    <w:tmpl w:val="901E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9545E"/>
    <w:multiLevelType w:val="hybridMultilevel"/>
    <w:tmpl w:val="E1540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F60C0"/>
    <w:multiLevelType w:val="hybridMultilevel"/>
    <w:tmpl w:val="EE3C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13B98"/>
    <w:multiLevelType w:val="hybridMultilevel"/>
    <w:tmpl w:val="E2B83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31B99"/>
    <w:multiLevelType w:val="hybridMultilevel"/>
    <w:tmpl w:val="86E45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EF47EF"/>
    <w:multiLevelType w:val="hybridMultilevel"/>
    <w:tmpl w:val="A3D0E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B2CD6"/>
    <w:multiLevelType w:val="hybridMultilevel"/>
    <w:tmpl w:val="7AEE7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2003C"/>
    <w:multiLevelType w:val="hybridMultilevel"/>
    <w:tmpl w:val="34E0E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00407">
    <w:abstractNumId w:val="1"/>
  </w:num>
  <w:num w:numId="2" w16cid:durableId="1812360628">
    <w:abstractNumId w:val="11"/>
  </w:num>
  <w:num w:numId="3" w16cid:durableId="2144807400">
    <w:abstractNumId w:val="14"/>
  </w:num>
  <w:num w:numId="4" w16cid:durableId="496069525">
    <w:abstractNumId w:val="2"/>
  </w:num>
  <w:num w:numId="5" w16cid:durableId="1996300378">
    <w:abstractNumId w:val="13"/>
  </w:num>
  <w:num w:numId="6" w16cid:durableId="1703164754">
    <w:abstractNumId w:val="0"/>
  </w:num>
  <w:num w:numId="7" w16cid:durableId="1543322958">
    <w:abstractNumId w:val="5"/>
  </w:num>
  <w:num w:numId="8" w16cid:durableId="609582909">
    <w:abstractNumId w:val="3"/>
  </w:num>
  <w:num w:numId="9" w16cid:durableId="662007329">
    <w:abstractNumId w:val="7"/>
  </w:num>
  <w:num w:numId="10" w16cid:durableId="530727745">
    <w:abstractNumId w:val="12"/>
  </w:num>
  <w:num w:numId="11" w16cid:durableId="1435125311">
    <w:abstractNumId w:val="4"/>
  </w:num>
  <w:num w:numId="12" w16cid:durableId="818114216">
    <w:abstractNumId w:val="16"/>
  </w:num>
  <w:num w:numId="13" w16cid:durableId="676269999">
    <w:abstractNumId w:val="15"/>
  </w:num>
  <w:num w:numId="14" w16cid:durableId="560601627">
    <w:abstractNumId w:val="6"/>
  </w:num>
  <w:num w:numId="15" w16cid:durableId="2135322829">
    <w:abstractNumId w:val="10"/>
  </w:num>
  <w:num w:numId="16" w16cid:durableId="197815664">
    <w:abstractNumId w:val="9"/>
  </w:num>
  <w:num w:numId="17" w16cid:durableId="977537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B8"/>
    <w:rsid w:val="00001AC1"/>
    <w:rsid w:val="0001341B"/>
    <w:rsid w:val="00023296"/>
    <w:rsid w:val="00023FA4"/>
    <w:rsid w:val="00032EEC"/>
    <w:rsid w:val="00033490"/>
    <w:rsid w:val="00033732"/>
    <w:rsid w:val="00033CAC"/>
    <w:rsid w:val="0003516D"/>
    <w:rsid w:val="00047B32"/>
    <w:rsid w:val="00052A11"/>
    <w:rsid w:val="00052DC1"/>
    <w:rsid w:val="00056FA9"/>
    <w:rsid w:val="000622AE"/>
    <w:rsid w:val="00063D4A"/>
    <w:rsid w:val="00070105"/>
    <w:rsid w:val="000762BF"/>
    <w:rsid w:val="00084EAD"/>
    <w:rsid w:val="00084FF3"/>
    <w:rsid w:val="00087BB8"/>
    <w:rsid w:val="0009348F"/>
    <w:rsid w:val="00094BFE"/>
    <w:rsid w:val="000960D2"/>
    <w:rsid w:val="000A23B0"/>
    <w:rsid w:val="000A2D72"/>
    <w:rsid w:val="000A395F"/>
    <w:rsid w:val="000A43FD"/>
    <w:rsid w:val="000A51D4"/>
    <w:rsid w:val="000B00F7"/>
    <w:rsid w:val="000B303B"/>
    <w:rsid w:val="000B4373"/>
    <w:rsid w:val="000C084B"/>
    <w:rsid w:val="000C427C"/>
    <w:rsid w:val="000C569B"/>
    <w:rsid w:val="000C6935"/>
    <w:rsid w:val="000D0DC7"/>
    <w:rsid w:val="000D71E2"/>
    <w:rsid w:val="000D7F4C"/>
    <w:rsid w:val="000E01FA"/>
    <w:rsid w:val="000E1CD4"/>
    <w:rsid w:val="000F02E5"/>
    <w:rsid w:val="000F03C4"/>
    <w:rsid w:val="000F0FEC"/>
    <w:rsid w:val="000F25DA"/>
    <w:rsid w:val="000F3203"/>
    <w:rsid w:val="000F3C04"/>
    <w:rsid w:val="00101E3C"/>
    <w:rsid w:val="00102097"/>
    <w:rsid w:val="00102F79"/>
    <w:rsid w:val="0010388C"/>
    <w:rsid w:val="00106D8B"/>
    <w:rsid w:val="0010716C"/>
    <w:rsid w:val="00107446"/>
    <w:rsid w:val="001121D6"/>
    <w:rsid w:val="00112BD4"/>
    <w:rsid w:val="001135BA"/>
    <w:rsid w:val="0011557E"/>
    <w:rsid w:val="00115808"/>
    <w:rsid w:val="00115E06"/>
    <w:rsid w:val="001206FA"/>
    <w:rsid w:val="0012561F"/>
    <w:rsid w:val="00132879"/>
    <w:rsid w:val="001447A0"/>
    <w:rsid w:val="00145040"/>
    <w:rsid w:val="00147A17"/>
    <w:rsid w:val="00147D30"/>
    <w:rsid w:val="00151AD4"/>
    <w:rsid w:val="00154F5E"/>
    <w:rsid w:val="0015642C"/>
    <w:rsid w:val="00163D8A"/>
    <w:rsid w:val="00176B98"/>
    <w:rsid w:val="00184CE1"/>
    <w:rsid w:val="00185D4B"/>
    <w:rsid w:val="00187EB8"/>
    <w:rsid w:val="00190A99"/>
    <w:rsid w:val="001955F2"/>
    <w:rsid w:val="00195CB3"/>
    <w:rsid w:val="001A0595"/>
    <w:rsid w:val="001A31C3"/>
    <w:rsid w:val="001B5155"/>
    <w:rsid w:val="001B55B4"/>
    <w:rsid w:val="001B7A21"/>
    <w:rsid w:val="001C74CF"/>
    <w:rsid w:val="001D7B5A"/>
    <w:rsid w:val="001F143B"/>
    <w:rsid w:val="001F25A5"/>
    <w:rsid w:val="001F2C9E"/>
    <w:rsid w:val="001F2D5E"/>
    <w:rsid w:val="001F59B4"/>
    <w:rsid w:val="001F5DD0"/>
    <w:rsid w:val="002002DA"/>
    <w:rsid w:val="002055AB"/>
    <w:rsid w:val="002056B7"/>
    <w:rsid w:val="0020614E"/>
    <w:rsid w:val="002064A3"/>
    <w:rsid w:val="00206B91"/>
    <w:rsid w:val="00217A00"/>
    <w:rsid w:val="00225253"/>
    <w:rsid w:val="00226894"/>
    <w:rsid w:val="00231D3D"/>
    <w:rsid w:val="0024018C"/>
    <w:rsid w:val="00241A1C"/>
    <w:rsid w:val="002432D9"/>
    <w:rsid w:val="002436EC"/>
    <w:rsid w:val="00246DA6"/>
    <w:rsid w:val="00247388"/>
    <w:rsid w:val="0025120A"/>
    <w:rsid w:val="00252E50"/>
    <w:rsid w:val="00264195"/>
    <w:rsid w:val="0027133E"/>
    <w:rsid w:val="00274B33"/>
    <w:rsid w:val="00277299"/>
    <w:rsid w:val="00283EAA"/>
    <w:rsid w:val="00283F0B"/>
    <w:rsid w:val="00284B6E"/>
    <w:rsid w:val="002901A3"/>
    <w:rsid w:val="002904E1"/>
    <w:rsid w:val="002961F8"/>
    <w:rsid w:val="002A175E"/>
    <w:rsid w:val="002B11C7"/>
    <w:rsid w:val="002B5AEE"/>
    <w:rsid w:val="002B6677"/>
    <w:rsid w:val="002B6BAB"/>
    <w:rsid w:val="002B7958"/>
    <w:rsid w:val="002C35E5"/>
    <w:rsid w:val="002C3B77"/>
    <w:rsid w:val="002C408B"/>
    <w:rsid w:val="002C46A3"/>
    <w:rsid w:val="002C5975"/>
    <w:rsid w:val="002D3C04"/>
    <w:rsid w:val="002D6442"/>
    <w:rsid w:val="002E22E9"/>
    <w:rsid w:val="002F0E69"/>
    <w:rsid w:val="002F2EC3"/>
    <w:rsid w:val="002F3825"/>
    <w:rsid w:val="002F38A3"/>
    <w:rsid w:val="002F39C7"/>
    <w:rsid w:val="002F752F"/>
    <w:rsid w:val="00310731"/>
    <w:rsid w:val="00310BE5"/>
    <w:rsid w:val="003138F9"/>
    <w:rsid w:val="00314B67"/>
    <w:rsid w:val="003177E2"/>
    <w:rsid w:val="00322094"/>
    <w:rsid w:val="00322ED4"/>
    <w:rsid w:val="003232BF"/>
    <w:rsid w:val="003307E0"/>
    <w:rsid w:val="00333A68"/>
    <w:rsid w:val="003350AB"/>
    <w:rsid w:val="00336A5D"/>
    <w:rsid w:val="00337D8C"/>
    <w:rsid w:val="003405A7"/>
    <w:rsid w:val="003415A4"/>
    <w:rsid w:val="0034216D"/>
    <w:rsid w:val="0034408C"/>
    <w:rsid w:val="00345EAA"/>
    <w:rsid w:val="003505A1"/>
    <w:rsid w:val="00355207"/>
    <w:rsid w:val="00356487"/>
    <w:rsid w:val="003571A8"/>
    <w:rsid w:val="003611CB"/>
    <w:rsid w:val="00364484"/>
    <w:rsid w:val="00364BEA"/>
    <w:rsid w:val="00372275"/>
    <w:rsid w:val="00380B60"/>
    <w:rsid w:val="00381594"/>
    <w:rsid w:val="0038350E"/>
    <w:rsid w:val="00385BE1"/>
    <w:rsid w:val="00386B7A"/>
    <w:rsid w:val="00391A96"/>
    <w:rsid w:val="00392540"/>
    <w:rsid w:val="003953A5"/>
    <w:rsid w:val="003A17F1"/>
    <w:rsid w:val="003A1A8E"/>
    <w:rsid w:val="003A35DF"/>
    <w:rsid w:val="003A70B2"/>
    <w:rsid w:val="003B0532"/>
    <w:rsid w:val="003B4DDC"/>
    <w:rsid w:val="003B5424"/>
    <w:rsid w:val="003C3143"/>
    <w:rsid w:val="003C3C34"/>
    <w:rsid w:val="003D261E"/>
    <w:rsid w:val="003D2DF2"/>
    <w:rsid w:val="003D39AB"/>
    <w:rsid w:val="003D3BA9"/>
    <w:rsid w:val="003E6C20"/>
    <w:rsid w:val="003F55B0"/>
    <w:rsid w:val="00401D28"/>
    <w:rsid w:val="00403760"/>
    <w:rsid w:val="0040497B"/>
    <w:rsid w:val="00404DAC"/>
    <w:rsid w:val="00412A38"/>
    <w:rsid w:val="004169EA"/>
    <w:rsid w:val="004236FB"/>
    <w:rsid w:val="004249E7"/>
    <w:rsid w:val="00430785"/>
    <w:rsid w:val="00430D7A"/>
    <w:rsid w:val="0043110A"/>
    <w:rsid w:val="0043309C"/>
    <w:rsid w:val="00433506"/>
    <w:rsid w:val="00433D88"/>
    <w:rsid w:val="004352FC"/>
    <w:rsid w:val="0043646F"/>
    <w:rsid w:val="0044205B"/>
    <w:rsid w:val="00445AB2"/>
    <w:rsid w:val="0044717D"/>
    <w:rsid w:val="00447BAA"/>
    <w:rsid w:val="0045658B"/>
    <w:rsid w:val="00457FB1"/>
    <w:rsid w:val="00463F63"/>
    <w:rsid w:val="00467E01"/>
    <w:rsid w:val="00474400"/>
    <w:rsid w:val="00474934"/>
    <w:rsid w:val="004826F1"/>
    <w:rsid w:val="00483C5B"/>
    <w:rsid w:val="004872F4"/>
    <w:rsid w:val="00487CDE"/>
    <w:rsid w:val="004948E5"/>
    <w:rsid w:val="00496F8D"/>
    <w:rsid w:val="0049709A"/>
    <w:rsid w:val="004A10FB"/>
    <w:rsid w:val="004B2183"/>
    <w:rsid w:val="004B34E5"/>
    <w:rsid w:val="004B3899"/>
    <w:rsid w:val="004B63FD"/>
    <w:rsid w:val="004B67F3"/>
    <w:rsid w:val="004B76C2"/>
    <w:rsid w:val="004C0507"/>
    <w:rsid w:val="004C24BB"/>
    <w:rsid w:val="004C7EFA"/>
    <w:rsid w:val="004D4DB2"/>
    <w:rsid w:val="004E1975"/>
    <w:rsid w:val="004E2EAE"/>
    <w:rsid w:val="004E6C7C"/>
    <w:rsid w:val="004F020E"/>
    <w:rsid w:val="004F146A"/>
    <w:rsid w:val="004F3B84"/>
    <w:rsid w:val="004F3EE9"/>
    <w:rsid w:val="004F533C"/>
    <w:rsid w:val="004F6679"/>
    <w:rsid w:val="00501B24"/>
    <w:rsid w:val="005038C9"/>
    <w:rsid w:val="00503C5C"/>
    <w:rsid w:val="00504844"/>
    <w:rsid w:val="00510902"/>
    <w:rsid w:val="00511621"/>
    <w:rsid w:val="005120C4"/>
    <w:rsid w:val="00513CE3"/>
    <w:rsid w:val="005177D7"/>
    <w:rsid w:val="00523BD8"/>
    <w:rsid w:val="005244D3"/>
    <w:rsid w:val="00524D7B"/>
    <w:rsid w:val="00524F97"/>
    <w:rsid w:val="005259B9"/>
    <w:rsid w:val="00530F93"/>
    <w:rsid w:val="00534F00"/>
    <w:rsid w:val="00537873"/>
    <w:rsid w:val="00542001"/>
    <w:rsid w:val="005426CB"/>
    <w:rsid w:val="00542865"/>
    <w:rsid w:val="00550581"/>
    <w:rsid w:val="00551CA0"/>
    <w:rsid w:val="00555FD8"/>
    <w:rsid w:val="00555FFB"/>
    <w:rsid w:val="00556109"/>
    <w:rsid w:val="0055629A"/>
    <w:rsid w:val="00560D59"/>
    <w:rsid w:val="00561D36"/>
    <w:rsid w:val="005620A7"/>
    <w:rsid w:val="005628F7"/>
    <w:rsid w:val="00565F8B"/>
    <w:rsid w:val="00567C76"/>
    <w:rsid w:val="00570E52"/>
    <w:rsid w:val="005740FB"/>
    <w:rsid w:val="00581B26"/>
    <w:rsid w:val="00583DF4"/>
    <w:rsid w:val="00584B0B"/>
    <w:rsid w:val="0058505B"/>
    <w:rsid w:val="00585E3E"/>
    <w:rsid w:val="0058710F"/>
    <w:rsid w:val="00590993"/>
    <w:rsid w:val="00592B19"/>
    <w:rsid w:val="00594A24"/>
    <w:rsid w:val="00594E13"/>
    <w:rsid w:val="00597D1B"/>
    <w:rsid w:val="005A392A"/>
    <w:rsid w:val="005A7C97"/>
    <w:rsid w:val="005B1690"/>
    <w:rsid w:val="005B209E"/>
    <w:rsid w:val="005C198B"/>
    <w:rsid w:val="005C2CB1"/>
    <w:rsid w:val="005C6618"/>
    <w:rsid w:val="005C6C46"/>
    <w:rsid w:val="005D20AB"/>
    <w:rsid w:val="005D47C5"/>
    <w:rsid w:val="005E5666"/>
    <w:rsid w:val="005F4D7B"/>
    <w:rsid w:val="00600651"/>
    <w:rsid w:val="00604B43"/>
    <w:rsid w:val="006064F3"/>
    <w:rsid w:val="0061039F"/>
    <w:rsid w:val="00613297"/>
    <w:rsid w:val="00614CE2"/>
    <w:rsid w:val="006159E6"/>
    <w:rsid w:val="006238A6"/>
    <w:rsid w:val="006274A2"/>
    <w:rsid w:val="00631565"/>
    <w:rsid w:val="0063286A"/>
    <w:rsid w:val="00633121"/>
    <w:rsid w:val="006421F1"/>
    <w:rsid w:val="00652B11"/>
    <w:rsid w:val="006562A6"/>
    <w:rsid w:val="0067047D"/>
    <w:rsid w:val="006714AB"/>
    <w:rsid w:val="00671F7A"/>
    <w:rsid w:val="00683675"/>
    <w:rsid w:val="00691A3A"/>
    <w:rsid w:val="00691F7F"/>
    <w:rsid w:val="00692756"/>
    <w:rsid w:val="00695291"/>
    <w:rsid w:val="00695CE0"/>
    <w:rsid w:val="00695E4F"/>
    <w:rsid w:val="006A14A9"/>
    <w:rsid w:val="006A518D"/>
    <w:rsid w:val="006B69CC"/>
    <w:rsid w:val="006C2689"/>
    <w:rsid w:val="006C40EA"/>
    <w:rsid w:val="006D6B0F"/>
    <w:rsid w:val="006D7234"/>
    <w:rsid w:val="006E4ECB"/>
    <w:rsid w:val="006F1B74"/>
    <w:rsid w:val="006F4096"/>
    <w:rsid w:val="007003CD"/>
    <w:rsid w:val="007030F8"/>
    <w:rsid w:val="00703661"/>
    <w:rsid w:val="007036AE"/>
    <w:rsid w:val="007118CF"/>
    <w:rsid w:val="0071200F"/>
    <w:rsid w:val="00713E5D"/>
    <w:rsid w:val="007167E6"/>
    <w:rsid w:val="007248A8"/>
    <w:rsid w:val="007252D1"/>
    <w:rsid w:val="007311CF"/>
    <w:rsid w:val="007366EA"/>
    <w:rsid w:val="00740885"/>
    <w:rsid w:val="00741AB9"/>
    <w:rsid w:val="0074204F"/>
    <w:rsid w:val="0075083A"/>
    <w:rsid w:val="0075205F"/>
    <w:rsid w:val="00752D41"/>
    <w:rsid w:val="00752E1A"/>
    <w:rsid w:val="007608BF"/>
    <w:rsid w:val="00766E9B"/>
    <w:rsid w:val="00771AF5"/>
    <w:rsid w:val="0077248A"/>
    <w:rsid w:val="00773F04"/>
    <w:rsid w:val="00774536"/>
    <w:rsid w:val="0077669E"/>
    <w:rsid w:val="0077796C"/>
    <w:rsid w:val="007804B0"/>
    <w:rsid w:val="00781E17"/>
    <w:rsid w:val="00786DBE"/>
    <w:rsid w:val="007A047F"/>
    <w:rsid w:val="007A153F"/>
    <w:rsid w:val="007A4B61"/>
    <w:rsid w:val="007B11DC"/>
    <w:rsid w:val="007B4CC4"/>
    <w:rsid w:val="007B4DC7"/>
    <w:rsid w:val="007B56EC"/>
    <w:rsid w:val="007C798B"/>
    <w:rsid w:val="007D1307"/>
    <w:rsid w:val="007D1337"/>
    <w:rsid w:val="007D6045"/>
    <w:rsid w:val="007E2946"/>
    <w:rsid w:val="007E3346"/>
    <w:rsid w:val="007E57E8"/>
    <w:rsid w:val="007E6526"/>
    <w:rsid w:val="007E7836"/>
    <w:rsid w:val="007F25A7"/>
    <w:rsid w:val="007F6FA4"/>
    <w:rsid w:val="00802928"/>
    <w:rsid w:val="00804BFF"/>
    <w:rsid w:val="008066A1"/>
    <w:rsid w:val="00812D44"/>
    <w:rsid w:val="00820F06"/>
    <w:rsid w:val="008235EA"/>
    <w:rsid w:val="0083028F"/>
    <w:rsid w:val="008329B8"/>
    <w:rsid w:val="00836F8B"/>
    <w:rsid w:val="00837F8B"/>
    <w:rsid w:val="008400E7"/>
    <w:rsid w:val="00852929"/>
    <w:rsid w:val="008542BD"/>
    <w:rsid w:val="008542C5"/>
    <w:rsid w:val="00861923"/>
    <w:rsid w:val="0086435B"/>
    <w:rsid w:val="00864E4D"/>
    <w:rsid w:val="00865FB9"/>
    <w:rsid w:val="00871897"/>
    <w:rsid w:val="008727A2"/>
    <w:rsid w:val="008818AC"/>
    <w:rsid w:val="008818CA"/>
    <w:rsid w:val="0088194A"/>
    <w:rsid w:val="0088399A"/>
    <w:rsid w:val="0088500B"/>
    <w:rsid w:val="00890FD8"/>
    <w:rsid w:val="00895BA3"/>
    <w:rsid w:val="00896187"/>
    <w:rsid w:val="00896500"/>
    <w:rsid w:val="008A0B74"/>
    <w:rsid w:val="008A110B"/>
    <w:rsid w:val="008A4270"/>
    <w:rsid w:val="008B2383"/>
    <w:rsid w:val="008B5AFB"/>
    <w:rsid w:val="008C684D"/>
    <w:rsid w:val="008C6888"/>
    <w:rsid w:val="008D0D0F"/>
    <w:rsid w:val="008D2E23"/>
    <w:rsid w:val="008D547E"/>
    <w:rsid w:val="008E36AD"/>
    <w:rsid w:val="008F0365"/>
    <w:rsid w:val="008F39DE"/>
    <w:rsid w:val="008F4150"/>
    <w:rsid w:val="008F5CCD"/>
    <w:rsid w:val="00900849"/>
    <w:rsid w:val="0090098A"/>
    <w:rsid w:val="00900E36"/>
    <w:rsid w:val="00901857"/>
    <w:rsid w:val="00901E81"/>
    <w:rsid w:val="00902109"/>
    <w:rsid w:val="0090605B"/>
    <w:rsid w:val="00906CED"/>
    <w:rsid w:val="00910D61"/>
    <w:rsid w:val="009113B1"/>
    <w:rsid w:val="00912120"/>
    <w:rsid w:val="009138F3"/>
    <w:rsid w:val="00920D6A"/>
    <w:rsid w:val="00922BF8"/>
    <w:rsid w:val="00926257"/>
    <w:rsid w:val="00926FDB"/>
    <w:rsid w:val="0092750C"/>
    <w:rsid w:val="00930CC6"/>
    <w:rsid w:val="00932F48"/>
    <w:rsid w:val="0093318C"/>
    <w:rsid w:val="00936BF5"/>
    <w:rsid w:val="00943F81"/>
    <w:rsid w:val="00944A32"/>
    <w:rsid w:val="00944F71"/>
    <w:rsid w:val="0094602D"/>
    <w:rsid w:val="00960C98"/>
    <w:rsid w:val="00966790"/>
    <w:rsid w:val="00970CF1"/>
    <w:rsid w:val="00971D69"/>
    <w:rsid w:val="009723CA"/>
    <w:rsid w:val="0097786A"/>
    <w:rsid w:val="009814E1"/>
    <w:rsid w:val="00981DC8"/>
    <w:rsid w:val="00983BD8"/>
    <w:rsid w:val="0099068A"/>
    <w:rsid w:val="009A10C0"/>
    <w:rsid w:val="009A2481"/>
    <w:rsid w:val="009A524B"/>
    <w:rsid w:val="009B04CA"/>
    <w:rsid w:val="009C228A"/>
    <w:rsid w:val="009C3924"/>
    <w:rsid w:val="009C56C7"/>
    <w:rsid w:val="009D0DFF"/>
    <w:rsid w:val="009D234B"/>
    <w:rsid w:val="009D3A67"/>
    <w:rsid w:val="009D7203"/>
    <w:rsid w:val="009D73FE"/>
    <w:rsid w:val="009E3742"/>
    <w:rsid w:val="009E382C"/>
    <w:rsid w:val="009E5148"/>
    <w:rsid w:val="009F0250"/>
    <w:rsid w:val="009F6F6B"/>
    <w:rsid w:val="00A01965"/>
    <w:rsid w:val="00A02E6F"/>
    <w:rsid w:val="00A06ACE"/>
    <w:rsid w:val="00A06E3C"/>
    <w:rsid w:val="00A211F4"/>
    <w:rsid w:val="00A22225"/>
    <w:rsid w:val="00A226F2"/>
    <w:rsid w:val="00A22B1D"/>
    <w:rsid w:val="00A2554A"/>
    <w:rsid w:val="00A2678F"/>
    <w:rsid w:val="00A311F7"/>
    <w:rsid w:val="00A34A9A"/>
    <w:rsid w:val="00A40546"/>
    <w:rsid w:val="00A45BA9"/>
    <w:rsid w:val="00A479AE"/>
    <w:rsid w:val="00A52945"/>
    <w:rsid w:val="00A539DB"/>
    <w:rsid w:val="00A57329"/>
    <w:rsid w:val="00A60047"/>
    <w:rsid w:val="00A61968"/>
    <w:rsid w:val="00A626B9"/>
    <w:rsid w:val="00A73570"/>
    <w:rsid w:val="00A7628A"/>
    <w:rsid w:val="00A82FFA"/>
    <w:rsid w:val="00A84C13"/>
    <w:rsid w:val="00A8606A"/>
    <w:rsid w:val="00A863D3"/>
    <w:rsid w:val="00A8727A"/>
    <w:rsid w:val="00A87A22"/>
    <w:rsid w:val="00A940AD"/>
    <w:rsid w:val="00A94BA5"/>
    <w:rsid w:val="00A96C1E"/>
    <w:rsid w:val="00AA022A"/>
    <w:rsid w:val="00AA1856"/>
    <w:rsid w:val="00AA1891"/>
    <w:rsid w:val="00AA20E7"/>
    <w:rsid w:val="00AA25F4"/>
    <w:rsid w:val="00AA59CB"/>
    <w:rsid w:val="00AA5E1F"/>
    <w:rsid w:val="00AB1A14"/>
    <w:rsid w:val="00AB2B6A"/>
    <w:rsid w:val="00AB34A0"/>
    <w:rsid w:val="00AB5BDF"/>
    <w:rsid w:val="00AB6183"/>
    <w:rsid w:val="00AC2B40"/>
    <w:rsid w:val="00AC7C7F"/>
    <w:rsid w:val="00AD191A"/>
    <w:rsid w:val="00AD3523"/>
    <w:rsid w:val="00AD6AD4"/>
    <w:rsid w:val="00AD7EA6"/>
    <w:rsid w:val="00AE1399"/>
    <w:rsid w:val="00AE1708"/>
    <w:rsid w:val="00AE3675"/>
    <w:rsid w:val="00AF24FF"/>
    <w:rsid w:val="00AF4ABE"/>
    <w:rsid w:val="00AF674C"/>
    <w:rsid w:val="00B03033"/>
    <w:rsid w:val="00B04D13"/>
    <w:rsid w:val="00B1452B"/>
    <w:rsid w:val="00B15FE0"/>
    <w:rsid w:val="00B2061B"/>
    <w:rsid w:val="00B360CD"/>
    <w:rsid w:val="00B42A5E"/>
    <w:rsid w:val="00B62785"/>
    <w:rsid w:val="00B65CCC"/>
    <w:rsid w:val="00B6751C"/>
    <w:rsid w:val="00B732A5"/>
    <w:rsid w:val="00B74A9E"/>
    <w:rsid w:val="00B765D9"/>
    <w:rsid w:val="00B81E2C"/>
    <w:rsid w:val="00B8222B"/>
    <w:rsid w:val="00B8339F"/>
    <w:rsid w:val="00B8497D"/>
    <w:rsid w:val="00B84B7A"/>
    <w:rsid w:val="00B85B33"/>
    <w:rsid w:val="00B85C64"/>
    <w:rsid w:val="00B86A45"/>
    <w:rsid w:val="00B877C8"/>
    <w:rsid w:val="00B91046"/>
    <w:rsid w:val="00B91FF3"/>
    <w:rsid w:val="00B93831"/>
    <w:rsid w:val="00B96AD7"/>
    <w:rsid w:val="00B96C95"/>
    <w:rsid w:val="00B97974"/>
    <w:rsid w:val="00B97DB3"/>
    <w:rsid w:val="00BA05D4"/>
    <w:rsid w:val="00BA4035"/>
    <w:rsid w:val="00BA7C1B"/>
    <w:rsid w:val="00BB0683"/>
    <w:rsid w:val="00BB0E02"/>
    <w:rsid w:val="00BB4FCF"/>
    <w:rsid w:val="00BB7A02"/>
    <w:rsid w:val="00BC0BFA"/>
    <w:rsid w:val="00BC3D8A"/>
    <w:rsid w:val="00BC4081"/>
    <w:rsid w:val="00BC4979"/>
    <w:rsid w:val="00BC524A"/>
    <w:rsid w:val="00BC74F4"/>
    <w:rsid w:val="00BD27B0"/>
    <w:rsid w:val="00BD52C6"/>
    <w:rsid w:val="00BD5EC2"/>
    <w:rsid w:val="00BD607A"/>
    <w:rsid w:val="00BE26AB"/>
    <w:rsid w:val="00BF2E8C"/>
    <w:rsid w:val="00BF531B"/>
    <w:rsid w:val="00C011D2"/>
    <w:rsid w:val="00C06290"/>
    <w:rsid w:val="00C06AFF"/>
    <w:rsid w:val="00C07AC4"/>
    <w:rsid w:val="00C13825"/>
    <w:rsid w:val="00C140ED"/>
    <w:rsid w:val="00C16CAF"/>
    <w:rsid w:val="00C23B22"/>
    <w:rsid w:val="00C2426D"/>
    <w:rsid w:val="00C260C5"/>
    <w:rsid w:val="00C34EF3"/>
    <w:rsid w:val="00C36D04"/>
    <w:rsid w:val="00C41836"/>
    <w:rsid w:val="00C429FD"/>
    <w:rsid w:val="00C47300"/>
    <w:rsid w:val="00C50BE2"/>
    <w:rsid w:val="00C54858"/>
    <w:rsid w:val="00C55DE9"/>
    <w:rsid w:val="00C55E59"/>
    <w:rsid w:val="00C64A9E"/>
    <w:rsid w:val="00C70438"/>
    <w:rsid w:val="00C74156"/>
    <w:rsid w:val="00C74F0D"/>
    <w:rsid w:val="00C77167"/>
    <w:rsid w:val="00C80DB9"/>
    <w:rsid w:val="00C852BC"/>
    <w:rsid w:val="00C86C92"/>
    <w:rsid w:val="00C86D93"/>
    <w:rsid w:val="00C945C8"/>
    <w:rsid w:val="00CA04F6"/>
    <w:rsid w:val="00CA11BB"/>
    <w:rsid w:val="00CA76D0"/>
    <w:rsid w:val="00CB23D2"/>
    <w:rsid w:val="00CB5930"/>
    <w:rsid w:val="00CB638E"/>
    <w:rsid w:val="00CC05E8"/>
    <w:rsid w:val="00CC7457"/>
    <w:rsid w:val="00CD182E"/>
    <w:rsid w:val="00CD3521"/>
    <w:rsid w:val="00CD4D02"/>
    <w:rsid w:val="00CD5FB0"/>
    <w:rsid w:val="00CD7007"/>
    <w:rsid w:val="00CD735D"/>
    <w:rsid w:val="00CD7866"/>
    <w:rsid w:val="00CE04F2"/>
    <w:rsid w:val="00CE2A4B"/>
    <w:rsid w:val="00CE5590"/>
    <w:rsid w:val="00CE5F26"/>
    <w:rsid w:val="00CE7CC8"/>
    <w:rsid w:val="00CF074C"/>
    <w:rsid w:val="00CF087C"/>
    <w:rsid w:val="00CF08AF"/>
    <w:rsid w:val="00CF0BBF"/>
    <w:rsid w:val="00CF22EA"/>
    <w:rsid w:val="00CF2637"/>
    <w:rsid w:val="00CF69C5"/>
    <w:rsid w:val="00D00610"/>
    <w:rsid w:val="00D02501"/>
    <w:rsid w:val="00D0396A"/>
    <w:rsid w:val="00D050BC"/>
    <w:rsid w:val="00D0610A"/>
    <w:rsid w:val="00D06BB7"/>
    <w:rsid w:val="00D155E7"/>
    <w:rsid w:val="00D21D90"/>
    <w:rsid w:val="00D22324"/>
    <w:rsid w:val="00D25825"/>
    <w:rsid w:val="00D25EAD"/>
    <w:rsid w:val="00D324AA"/>
    <w:rsid w:val="00D3578D"/>
    <w:rsid w:val="00D3596C"/>
    <w:rsid w:val="00D3629C"/>
    <w:rsid w:val="00D37BD1"/>
    <w:rsid w:val="00D407C4"/>
    <w:rsid w:val="00D44AAD"/>
    <w:rsid w:val="00D4750B"/>
    <w:rsid w:val="00D50E8E"/>
    <w:rsid w:val="00D60E19"/>
    <w:rsid w:val="00D611A9"/>
    <w:rsid w:val="00D62D6A"/>
    <w:rsid w:val="00D63410"/>
    <w:rsid w:val="00D67D0C"/>
    <w:rsid w:val="00D67E6E"/>
    <w:rsid w:val="00D70CDC"/>
    <w:rsid w:val="00D71B17"/>
    <w:rsid w:val="00D73332"/>
    <w:rsid w:val="00D77DD0"/>
    <w:rsid w:val="00D801F1"/>
    <w:rsid w:val="00D8150E"/>
    <w:rsid w:val="00D85355"/>
    <w:rsid w:val="00D903FA"/>
    <w:rsid w:val="00D933DF"/>
    <w:rsid w:val="00D95A06"/>
    <w:rsid w:val="00D95F68"/>
    <w:rsid w:val="00DA1885"/>
    <w:rsid w:val="00DA1A84"/>
    <w:rsid w:val="00DA2780"/>
    <w:rsid w:val="00DB4717"/>
    <w:rsid w:val="00DB66F8"/>
    <w:rsid w:val="00DC2657"/>
    <w:rsid w:val="00DC4562"/>
    <w:rsid w:val="00DD145F"/>
    <w:rsid w:val="00DD14C4"/>
    <w:rsid w:val="00DD6FDB"/>
    <w:rsid w:val="00DD7225"/>
    <w:rsid w:val="00DE1390"/>
    <w:rsid w:val="00DE19AB"/>
    <w:rsid w:val="00DE69E2"/>
    <w:rsid w:val="00DF487E"/>
    <w:rsid w:val="00DF4DE0"/>
    <w:rsid w:val="00DF6F8E"/>
    <w:rsid w:val="00E14E3D"/>
    <w:rsid w:val="00E20898"/>
    <w:rsid w:val="00E22768"/>
    <w:rsid w:val="00E22FF7"/>
    <w:rsid w:val="00E24EF0"/>
    <w:rsid w:val="00E27D11"/>
    <w:rsid w:val="00E30CEC"/>
    <w:rsid w:val="00E57409"/>
    <w:rsid w:val="00E60B40"/>
    <w:rsid w:val="00E60EF1"/>
    <w:rsid w:val="00E65579"/>
    <w:rsid w:val="00E679E1"/>
    <w:rsid w:val="00E720CB"/>
    <w:rsid w:val="00E74619"/>
    <w:rsid w:val="00E74E09"/>
    <w:rsid w:val="00E76CCE"/>
    <w:rsid w:val="00E84631"/>
    <w:rsid w:val="00E940D5"/>
    <w:rsid w:val="00E953DF"/>
    <w:rsid w:val="00EA0D1C"/>
    <w:rsid w:val="00EA3A03"/>
    <w:rsid w:val="00EB038C"/>
    <w:rsid w:val="00EB0812"/>
    <w:rsid w:val="00EB1BBA"/>
    <w:rsid w:val="00EC4306"/>
    <w:rsid w:val="00EC541E"/>
    <w:rsid w:val="00ED0E63"/>
    <w:rsid w:val="00ED349A"/>
    <w:rsid w:val="00ED7BD0"/>
    <w:rsid w:val="00EE133F"/>
    <w:rsid w:val="00EE51A5"/>
    <w:rsid w:val="00EE6BF1"/>
    <w:rsid w:val="00EF03F0"/>
    <w:rsid w:val="00EF4D99"/>
    <w:rsid w:val="00EF7E52"/>
    <w:rsid w:val="00F02693"/>
    <w:rsid w:val="00F039F6"/>
    <w:rsid w:val="00F044FA"/>
    <w:rsid w:val="00F07DBB"/>
    <w:rsid w:val="00F13AFD"/>
    <w:rsid w:val="00F14F77"/>
    <w:rsid w:val="00F21EA9"/>
    <w:rsid w:val="00F24FE6"/>
    <w:rsid w:val="00F271DA"/>
    <w:rsid w:val="00F365A0"/>
    <w:rsid w:val="00F371B4"/>
    <w:rsid w:val="00F43AEA"/>
    <w:rsid w:val="00F440F9"/>
    <w:rsid w:val="00F45340"/>
    <w:rsid w:val="00F45C3B"/>
    <w:rsid w:val="00F46E9F"/>
    <w:rsid w:val="00F53D28"/>
    <w:rsid w:val="00F63231"/>
    <w:rsid w:val="00F64777"/>
    <w:rsid w:val="00F71D6A"/>
    <w:rsid w:val="00F73F5C"/>
    <w:rsid w:val="00F74233"/>
    <w:rsid w:val="00F7641E"/>
    <w:rsid w:val="00F76A54"/>
    <w:rsid w:val="00F7713C"/>
    <w:rsid w:val="00F77F53"/>
    <w:rsid w:val="00F83684"/>
    <w:rsid w:val="00F85347"/>
    <w:rsid w:val="00F86EBF"/>
    <w:rsid w:val="00F87262"/>
    <w:rsid w:val="00F90DB7"/>
    <w:rsid w:val="00F931DB"/>
    <w:rsid w:val="00F935FC"/>
    <w:rsid w:val="00F94D26"/>
    <w:rsid w:val="00F977E5"/>
    <w:rsid w:val="00FA04AA"/>
    <w:rsid w:val="00FA27F3"/>
    <w:rsid w:val="00FB37D9"/>
    <w:rsid w:val="00FC0F2A"/>
    <w:rsid w:val="00FC1F98"/>
    <w:rsid w:val="00FC2C27"/>
    <w:rsid w:val="00FC5AF8"/>
    <w:rsid w:val="00FC7048"/>
    <w:rsid w:val="00FD2BAD"/>
    <w:rsid w:val="00FD31BC"/>
    <w:rsid w:val="00FD34F7"/>
    <w:rsid w:val="00FD6239"/>
    <w:rsid w:val="00FD6AAA"/>
    <w:rsid w:val="00FE4A7E"/>
    <w:rsid w:val="00FF0DA2"/>
    <w:rsid w:val="00FF1B03"/>
    <w:rsid w:val="00FF267D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2CA4"/>
  <w15:chartTrackingRefBased/>
  <w15:docId w15:val="{C7FF999E-FFD2-4253-8681-2E1C8503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B8"/>
  </w:style>
  <w:style w:type="paragraph" w:styleId="Footer">
    <w:name w:val="footer"/>
    <w:basedOn w:val="Normal"/>
    <w:link w:val="FooterChar"/>
    <w:uiPriority w:val="99"/>
    <w:unhideWhenUsed/>
    <w:rsid w:val="0018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B8"/>
  </w:style>
  <w:style w:type="character" w:customStyle="1" w:styleId="Heading3Char">
    <w:name w:val="Heading 3 Char"/>
    <w:basedOn w:val="DefaultParagraphFont"/>
    <w:link w:val="Heading3"/>
    <w:uiPriority w:val="9"/>
    <w:semiHidden/>
    <w:rsid w:val="009723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B56EC"/>
    <w:rPr>
      <w:b/>
      <w:bCs/>
    </w:rPr>
  </w:style>
  <w:style w:type="paragraph" w:styleId="ListParagraph">
    <w:name w:val="List Paragraph"/>
    <w:basedOn w:val="Normal"/>
    <w:uiPriority w:val="34"/>
    <w:qFormat/>
    <w:rsid w:val="00900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marthenshire.gov.wales/council-services/planning/local-development-plan-2018-2033/independent-exam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(COOG - Planning &amp; Environment Decisions Wales)</dc:creator>
  <cp:keywords/>
  <dc:description/>
  <cp:lastModifiedBy>G Corinne Sloley</cp:lastModifiedBy>
  <cp:revision>17</cp:revision>
  <dcterms:created xsi:type="dcterms:W3CDTF">2025-06-30T12:45:00Z</dcterms:created>
  <dcterms:modified xsi:type="dcterms:W3CDTF">2025-07-28T17:27:00Z</dcterms:modified>
</cp:coreProperties>
</file>